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CD0E" w14:textId="77777777" w:rsidR="00F21EAB" w:rsidRPr="00BD5F2E" w:rsidRDefault="00F21EAB" w:rsidP="00761576">
      <w:pPr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 xml:space="preserve">Regulamin </w:t>
      </w:r>
      <w:r w:rsidR="00E57C8B" w:rsidRPr="00BD5F2E">
        <w:rPr>
          <w:rFonts w:cs="Calibri"/>
          <w:b/>
          <w:sz w:val="24"/>
          <w:szCs w:val="24"/>
        </w:rPr>
        <w:t>K</w:t>
      </w:r>
      <w:r w:rsidRPr="00BD5F2E">
        <w:rPr>
          <w:rFonts w:cs="Calibri"/>
          <w:b/>
          <w:sz w:val="24"/>
          <w:szCs w:val="24"/>
        </w:rPr>
        <w:t xml:space="preserve">onkursu </w:t>
      </w:r>
      <w:r w:rsidR="00E57C8B" w:rsidRPr="00BD5F2E">
        <w:rPr>
          <w:rFonts w:cs="Calibri"/>
          <w:b/>
          <w:sz w:val="24"/>
          <w:szCs w:val="24"/>
        </w:rPr>
        <w:t>F</w:t>
      </w:r>
      <w:r w:rsidRPr="00BD5F2E">
        <w:rPr>
          <w:rFonts w:cs="Calibri"/>
          <w:b/>
          <w:sz w:val="24"/>
          <w:szCs w:val="24"/>
        </w:rPr>
        <w:t xml:space="preserve">ilmowego </w:t>
      </w:r>
      <w:bookmarkStart w:id="0" w:name="_Hlk89712996"/>
      <w:bookmarkStart w:id="1" w:name="_Hlk89881938"/>
      <w:r w:rsidR="006D5F22">
        <w:rPr>
          <w:rFonts w:cs="Calibri"/>
          <w:b/>
          <w:sz w:val="24"/>
          <w:szCs w:val="24"/>
        </w:rPr>
        <w:t xml:space="preserve">pt. </w:t>
      </w:r>
      <w:r w:rsidR="00761576" w:rsidRPr="00BD5F2E">
        <w:rPr>
          <w:rFonts w:cs="Calibri"/>
          <w:b/>
          <w:sz w:val="24"/>
          <w:szCs w:val="24"/>
        </w:rPr>
        <w:t>„</w:t>
      </w:r>
      <w:proofErr w:type="spellStart"/>
      <w:r w:rsidR="00EA32AC">
        <w:rPr>
          <w:rFonts w:cs="Calibri"/>
          <w:b/>
          <w:sz w:val="24"/>
          <w:szCs w:val="24"/>
        </w:rPr>
        <w:t>G</w:t>
      </w:r>
      <w:r w:rsidR="00EA32AC" w:rsidRPr="00BD5F2E">
        <w:rPr>
          <w:rFonts w:cs="Calibri"/>
          <w:b/>
          <w:sz w:val="24"/>
          <w:szCs w:val="24"/>
        </w:rPr>
        <w:t>ratitude</w:t>
      </w:r>
      <w:proofErr w:type="spellEnd"/>
      <w:r w:rsidR="00EA32AC">
        <w:rPr>
          <w:rFonts w:cs="Calibri"/>
          <w:b/>
          <w:sz w:val="24"/>
          <w:szCs w:val="24"/>
        </w:rPr>
        <w:t>, czyli wdzięczność</w:t>
      </w:r>
      <w:r w:rsidR="00761576" w:rsidRPr="00BD5F2E">
        <w:rPr>
          <w:rFonts w:cs="Calibri"/>
          <w:b/>
          <w:sz w:val="24"/>
          <w:szCs w:val="24"/>
        </w:rPr>
        <w:t>”</w:t>
      </w:r>
      <w:bookmarkEnd w:id="1"/>
      <w:r w:rsidRPr="00BD5F2E">
        <w:rPr>
          <w:rFonts w:cs="Calibri"/>
          <w:b/>
          <w:sz w:val="24"/>
          <w:szCs w:val="24"/>
        </w:rPr>
        <w:t xml:space="preserve"> </w:t>
      </w:r>
      <w:bookmarkEnd w:id="0"/>
      <w:r w:rsidRPr="00BD5F2E">
        <w:rPr>
          <w:rFonts w:cs="Calibri"/>
          <w:b/>
          <w:sz w:val="24"/>
          <w:szCs w:val="24"/>
        </w:rPr>
        <w:t xml:space="preserve">w </w:t>
      </w:r>
      <w:r w:rsidR="00761576" w:rsidRPr="00BD5F2E">
        <w:rPr>
          <w:rFonts w:cs="Calibri"/>
          <w:b/>
          <w:sz w:val="24"/>
          <w:szCs w:val="24"/>
        </w:rPr>
        <w:t xml:space="preserve">I </w:t>
      </w:r>
      <w:r w:rsidRPr="00BD5F2E">
        <w:rPr>
          <w:rFonts w:cs="Calibri"/>
          <w:b/>
          <w:sz w:val="24"/>
          <w:szCs w:val="24"/>
        </w:rPr>
        <w:t>Liceum Ogólnokształcącym im. Stefanii Sempołowskiej</w:t>
      </w:r>
      <w:r w:rsidR="00761576" w:rsidRPr="00BD5F2E">
        <w:rPr>
          <w:rFonts w:cs="Calibri"/>
          <w:b/>
          <w:sz w:val="24"/>
          <w:szCs w:val="24"/>
        </w:rPr>
        <w:t xml:space="preserve"> w Tarnowskich Górach</w:t>
      </w:r>
    </w:p>
    <w:p w14:paraId="70CD640E" w14:textId="77777777" w:rsidR="00694E67" w:rsidRPr="00BD5F2E" w:rsidRDefault="00694E67" w:rsidP="00761576">
      <w:pPr>
        <w:jc w:val="center"/>
        <w:rPr>
          <w:rFonts w:cs="Calibri"/>
          <w:b/>
          <w:sz w:val="24"/>
          <w:szCs w:val="24"/>
        </w:rPr>
      </w:pPr>
    </w:p>
    <w:p w14:paraId="1284625A" w14:textId="77777777" w:rsidR="00F21EAB" w:rsidRPr="00BD5F2E" w:rsidRDefault="00F21EAB" w:rsidP="00761576">
      <w:pPr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>§ 1. POSTANOWIENIA OGÓLNE</w:t>
      </w:r>
    </w:p>
    <w:p w14:paraId="7BBDD482" w14:textId="77777777" w:rsidR="00F21EAB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1. Organizatorem </w:t>
      </w:r>
      <w:r w:rsidR="00123E85" w:rsidRPr="00BD5F2E">
        <w:rPr>
          <w:rFonts w:cs="Calibri"/>
          <w:sz w:val="24"/>
          <w:szCs w:val="24"/>
        </w:rPr>
        <w:t>K</w:t>
      </w:r>
      <w:r w:rsidRPr="00BD5F2E">
        <w:rPr>
          <w:rFonts w:cs="Calibri"/>
          <w:sz w:val="24"/>
          <w:szCs w:val="24"/>
        </w:rPr>
        <w:t xml:space="preserve">onkursu </w:t>
      </w:r>
      <w:r w:rsidR="00123E85" w:rsidRPr="00BD5F2E">
        <w:rPr>
          <w:rFonts w:cs="Calibri"/>
          <w:sz w:val="24"/>
          <w:szCs w:val="24"/>
        </w:rPr>
        <w:t>F</w:t>
      </w:r>
      <w:r w:rsidRPr="00BD5F2E">
        <w:rPr>
          <w:rFonts w:cs="Calibri"/>
          <w:sz w:val="24"/>
          <w:szCs w:val="24"/>
        </w:rPr>
        <w:t xml:space="preserve">ilmowego </w:t>
      </w:r>
      <w:r w:rsidR="00EA32AC" w:rsidRPr="00EA32AC">
        <w:rPr>
          <w:rFonts w:cs="Calibri"/>
          <w:sz w:val="24"/>
          <w:szCs w:val="24"/>
        </w:rPr>
        <w:t>„</w:t>
      </w:r>
      <w:proofErr w:type="spellStart"/>
      <w:r w:rsidR="00EA32AC" w:rsidRPr="00EA32AC">
        <w:rPr>
          <w:rFonts w:cs="Calibri"/>
          <w:sz w:val="24"/>
          <w:szCs w:val="24"/>
        </w:rPr>
        <w:t>Gratitude</w:t>
      </w:r>
      <w:proofErr w:type="spellEnd"/>
      <w:r w:rsidR="00EA32AC" w:rsidRPr="00EA32AC">
        <w:rPr>
          <w:rFonts w:cs="Calibri"/>
          <w:sz w:val="24"/>
          <w:szCs w:val="24"/>
        </w:rPr>
        <w:t>, czyli wdzięczność”</w:t>
      </w:r>
      <w:r w:rsidR="00761576" w:rsidRPr="00761576">
        <w:rPr>
          <w:rFonts w:cs="Calibri"/>
          <w:color w:val="C00000"/>
          <w:sz w:val="24"/>
          <w:szCs w:val="24"/>
        </w:rPr>
        <w:t xml:space="preserve"> </w:t>
      </w:r>
      <w:r w:rsidRPr="00BD5F2E">
        <w:rPr>
          <w:rFonts w:cs="Calibri"/>
          <w:sz w:val="24"/>
          <w:szCs w:val="24"/>
        </w:rPr>
        <w:t xml:space="preserve">nazywany dalej </w:t>
      </w:r>
      <w:r w:rsidR="00947888" w:rsidRPr="00BD5F2E">
        <w:rPr>
          <w:rFonts w:cs="Calibri"/>
          <w:sz w:val="24"/>
          <w:szCs w:val="24"/>
        </w:rPr>
        <w:t>K</w:t>
      </w:r>
      <w:r w:rsidRPr="00BD5F2E">
        <w:rPr>
          <w:rFonts w:cs="Calibri"/>
          <w:sz w:val="24"/>
          <w:szCs w:val="24"/>
        </w:rPr>
        <w:t xml:space="preserve">onkursem </w:t>
      </w:r>
      <w:r w:rsidR="00947888" w:rsidRPr="00BD5F2E">
        <w:rPr>
          <w:rFonts w:cs="Calibri"/>
          <w:sz w:val="24"/>
          <w:szCs w:val="24"/>
        </w:rPr>
        <w:t>F</w:t>
      </w:r>
      <w:r w:rsidRPr="00BD5F2E">
        <w:rPr>
          <w:rFonts w:cs="Calibri"/>
          <w:sz w:val="24"/>
          <w:szCs w:val="24"/>
        </w:rPr>
        <w:t xml:space="preserve">ilmowym jest </w:t>
      </w:r>
      <w:r w:rsidR="00761576" w:rsidRPr="00BD5F2E">
        <w:rPr>
          <w:rFonts w:cs="Calibri"/>
          <w:sz w:val="24"/>
          <w:szCs w:val="24"/>
        </w:rPr>
        <w:t>Samorząd Uczniowski I Liceum Ogólnokształcącego im. Stefanii Sempołowskiej w Tarnowskich Górach</w:t>
      </w:r>
      <w:r w:rsidRPr="00BD5F2E">
        <w:rPr>
          <w:rFonts w:cs="Calibri"/>
          <w:sz w:val="24"/>
          <w:szCs w:val="24"/>
        </w:rPr>
        <w:t xml:space="preserve"> nazywany dalej ORGANIZATOREM.</w:t>
      </w:r>
    </w:p>
    <w:p w14:paraId="3C8E79CF" w14:textId="77777777" w:rsidR="00F21EAB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2. Fundatorem nagród jest I LO im. Stefanii Sempołowskiej</w:t>
      </w:r>
      <w:r w:rsidR="00761576" w:rsidRPr="00BD5F2E">
        <w:rPr>
          <w:rFonts w:cs="Calibri"/>
          <w:sz w:val="24"/>
          <w:szCs w:val="24"/>
        </w:rPr>
        <w:t xml:space="preserve"> w Tarnowskich Górach.</w:t>
      </w:r>
    </w:p>
    <w:p w14:paraId="40E3DA55" w14:textId="77777777" w:rsidR="00F21EAB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3. Administratorem danych osobowych udostępnianych przez </w:t>
      </w:r>
      <w:r w:rsidR="00694E67" w:rsidRPr="00BD5F2E">
        <w:rPr>
          <w:rFonts w:cs="Calibri"/>
          <w:sz w:val="24"/>
          <w:szCs w:val="24"/>
        </w:rPr>
        <w:t>u</w:t>
      </w:r>
      <w:r w:rsidRPr="00BD5F2E">
        <w:rPr>
          <w:rFonts w:cs="Calibri"/>
          <w:sz w:val="24"/>
          <w:szCs w:val="24"/>
        </w:rPr>
        <w:t xml:space="preserve">czestników </w:t>
      </w:r>
      <w:r w:rsidR="0091218F" w:rsidRPr="00BD5F2E">
        <w:rPr>
          <w:rFonts w:cs="Calibri"/>
          <w:sz w:val="24"/>
          <w:szCs w:val="24"/>
        </w:rPr>
        <w:t>K</w:t>
      </w:r>
      <w:r w:rsidRPr="00BD5F2E">
        <w:rPr>
          <w:rFonts w:cs="Calibri"/>
          <w:sz w:val="24"/>
          <w:szCs w:val="24"/>
        </w:rPr>
        <w:t xml:space="preserve">onkursu jest Organizator. </w:t>
      </w:r>
    </w:p>
    <w:p w14:paraId="003BCA72" w14:textId="77777777" w:rsidR="00F21EAB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4. Niniejszy regulamin określa warunki </w:t>
      </w:r>
      <w:r w:rsidR="00123E85" w:rsidRPr="00BD5F2E">
        <w:rPr>
          <w:rFonts w:cs="Calibri"/>
          <w:sz w:val="24"/>
          <w:szCs w:val="24"/>
        </w:rPr>
        <w:t>K</w:t>
      </w:r>
      <w:r w:rsidRPr="00BD5F2E">
        <w:rPr>
          <w:rFonts w:cs="Calibri"/>
          <w:sz w:val="24"/>
          <w:szCs w:val="24"/>
        </w:rPr>
        <w:t xml:space="preserve">onkursu. </w:t>
      </w:r>
    </w:p>
    <w:p w14:paraId="10D2298B" w14:textId="77777777" w:rsidR="00F21EAB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5. Konkurs jest zorganizowany dla </w:t>
      </w:r>
      <w:r w:rsidR="006D5F22">
        <w:rPr>
          <w:rFonts w:cs="Calibri"/>
          <w:sz w:val="24"/>
          <w:szCs w:val="24"/>
        </w:rPr>
        <w:t xml:space="preserve">uczniów </w:t>
      </w:r>
      <w:r w:rsidRPr="00BD5F2E">
        <w:rPr>
          <w:rFonts w:cs="Calibri"/>
          <w:sz w:val="24"/>
          <w:szCs w:val="24"/>
        </w:rPr>
        <w:t>szkół ponadpodstawowy</w:t>
      </w:r>
      <w:r w:rsidR="00694E67" w:rsidRPr="00BD5F2E">
        <w:rPr>
          <w:rFonts w:cs="Calibri"/>
          <w:sz w:val="24"/>
          <w:szCs w:val="24"/>
        </w:rPr>
        <w:t>ch</w:t>
      </w:r>
      <w:r w:rsidRPr="00BD5F2E">
        <w:rPr>
          <w:rFonts w:cs="Calibri"/>
          <w:sz w:val="24"/>
          <w:szCs w:val="24"/>
        </w:rPr>
        <w:t xml:space="preserve"> powiatu tarnogórskiego. </w:t>
      </w:r>
    </w:p>
    <w:p w14:paraId="699080D4" w14:textId="77777777" w:rsidR="002E5C11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6. Konkurs ma na celu uwrażliwienie młodzieży na pozytywne aspekty życia codziennego, umiejętność dostrzegania dobra oraz rozwijanie twórcze uczniów, stymulację logicznego </w:t>
      </w:r>
      <w:r w:rsidR="00694E67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 xml:space="preserve">i kreatywnego myślenia. </w:t>
      </w:r>
    </w:p>
    <w:p w14:paraId="67AB2A39" w14:textId="77777777" w:rsidR="00F21EAB" w:rsidRPr="00BD5F2E" w:rsidRDefault="00F21EAB" w:rsidP="00761576">
      <w:pPr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>§ 2. UCZESTNICY KONKURSU</w:t>
      </w:r>
    </w:p>
    <w:p w14:paraId="2C7FBDA0" w14:textId="77777777" w:rsidR="003F6EB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1. Uczestnikami </w:t>
      </w:r>
      <w:r w:rsidR="00123E85" w:rsidRPr="00BD5F2E">
        <w:rPr>
          <w:rFonts w:cs="Calibri"/>
          <w:sz w:val="24"/>
          <w:szCs w:val="24"/>
        </w:rPr>
        <w:t>K</w:t>
      </w:r>
      <w:r w:rsidRPr="00BD5F2E">
        <w:rPr>
          <w:rFonts w:cs="Calibri"/>
          <w:sz w:val="24"/>
          <w:szCs w:val="24"/>
        </w:rPr>
        <w:t>onkursu mogą być wyłączni</w:t>
      </w:r>
      <w:r w:rsidR="003F6EB0" w:rsidRPr="00BD5F2E">
        <w:rPr>
          <w:rFonts w:cs="Calibri"/>
          <w:sz w:val="24"/>
          <w:szCs w:val="24"/>
        </w:rPr>
        <w:t>e osoby w wieku od 14 do 19 lat ucząc</w:t>
      </w:r>
      <w:r w:rsidR="00123E85" w:rsidRPr="00BD5F2E">
        <w:rPr>
          <w:rFonts w:cs="Calibri"/>
          <w:sz w:val="24"/>
          <w:szCs w:val="24"/>
        </w:rPr>
        <w:t>e</w:t>
      </w:r>
      <w:r w:rsidR="003F6EB0" w:rsidRPr="00BD5F2E">
        <w:rPr>
          <w:rFonts w:cs="Calibri"/>
          <w:sz w:val="24"/>
          <w:szCs w:val="24"/>
        </w:rPr>
        <w:t xml:space="preserve"> się na terenie powiatu tarnogórskiego.</w:t>
      </w:r>
    </w:p>
    <w:p w14:paraId="3B9A72B3" w14:textId="77777777" w:rsidR="003F6EB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2. Każdy uczestnik może zgłosić do </w:t>
      </w:r>
      <w:r w:rsidR="00123E85" w:rsidRPr="00BD5F2E">
        <w:rPr>
          <w:rFonts w:cs="Calibri"/>
          <w:sz w:val="24"/>
          <w:szCs w:val="24"/>
        </w:rPr>
        <w:t>K</w:t>
      </w:r>
      <w:r w:rsidRPr="00BD5F2E">
        <w:rPr>
          <w:rFonts w:cs="Calibri"/>
          <w:sz w:val="24"/>
          <w:szCs w:val="24"/>
        </w:rPr>
        <w:t>onkursu jedną pracę.</w:t>
      </w:r>
    </w:p>
    <w:p w14:paraId="2F2F131F" w14:textId="77777777" w:rsidR="004D6B4B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3. Uczestnik oświadcza, że: </w:t>
      </w:r>
    </w:p>
    <w:p w14:paraId="3BFD5ACA" w14:textId="77777777" w:rsidR="004D6B4B" w:rsidRPr="00BD5F2E" w:rsidRDefault="00694E67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a)</w:t>
      </w:r>
      <w:r w:rsidR="00F21EAB" w:rsidRPr="00BD5F2E">
        <w:rPr>
          <w:rFonts w:cs="Calibri"/>
          <w:sz w:val="24"/>
          <w:szCs w:val="24"/>
        </w:rPr>
        <w:t xml:space="preserve"> zapoznał się z treścią niniejszego Regulaminu i w sposób dobrowolny przystępuje do Konkursu; </w:t>
      </w:r>
    </w:p>
    <w:p w14:paraId="0190B8A6" w14:textId="77777777" w:rsidR="004D6B4B" w:rsidRPr="00BD5F2E" w:rsidRDefault="00694E67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b)</w:t>
      </w:r>
      <w:r w:rsidR="00F21EAB" w:rsidRPr="00BD5F2E">
        <w:rPr>
          <w:rFonts w:cs="Calibri"/>
          <w:sz w:val="24"/>
          <w:szCs w:val="24"/>
        </w:rPr>
        <w:t xml:space="preserve"> wyraża zgodę i akceptuje warunki Regulaminu, w tym zapoznał się z treścią dotyczącą procedury odbioru nagrody i w pełni</w:t>
      </w:r>
      <w:r w:rsidR="00947888" w:rsidRPr="00BD5F2E">
        <w:rPr>
          <w:rFonts w:cs="Calibri"/>
          <w:sz w:val="24"/>
          <w:szCs w:val="24"/>
        </w:rPr>
        <w:t xml:space="preserve"> ją</w:t>
      </w:r>
      <w:r w:rsidR="00F21EAB" w:rsidRPr="00BD5F2E">
        <w:rPr>
          <w:rFonts w:cs="Calibri"/>
          <w:sz w:val="24"/>
          <w:szCs w:val="24"/>
        </w:rPr>
        <w:t xml:space="preserve"> akceptuje; </w:t>
      </w:r>
    </w:p>
    <w:p w14:paraId="280873CD" w14:textId="77777777" w:rsidR="004D6B4B" w:rsidRPr="00BD5F2E" w:rsidRDefault="00694E67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c)</w:t>
      </w:r>
      <w:r w:rsidR="00F21EAB" w:rsidRPr="00BD5F2E">
        <w:rPr>
          <w:rFonts w:cs="Calibri"/>
          <w:sz w:val="24"/>
          <w:szCs w:val="24"/>
        </w:rPr>
        <w:t xml:space="preserve"> zobowiązuje się do przestrzegania postanowień Regulaminu;</w:t>
      </w:r>
    </w:p>
    <w:p w14:paraId="674F3B7D" w14:textId="77777777" w:rsidR="004D6B4B" w:rsidRPr="00BD5F2E" w:rsidRDefault="00694E67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d)</w:t>
      </w:r>
      <w:r w:rsidR="00F21EAB" w:rsidRPr="00BD5F2E">
        <w:rPr>
          <w:rFonts w:cs="Calibri"/>
          <w:sz w:val="24"/>
          <w:szCs w:val="24"/>
        </w:rPr>
        <w:t xml:space="preserve"> wyraził zgodę na przetwarzanie danych osobowych dla celów związanych z uczestnictwem w Konkursie; </w:t>
      </w:r>
    </w:p>
    <w:p w14:paraId="65AA22B5" w14:textId="77777777" w:rsidR="004D6B4B" w:rsidRPr="00BD5F2E" w:rsidRDefault="00694E67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e)</w:t>
      </w:r>
      <w:r w:rsidR="00F21EAB" w:rsidRPr="00BD5F2E">
        <w:rPr>
          <w:rFonts w:cs="Calibri"/>
          <w:sz w:val="24"/>
          <w:szCs w:val="24"/>
        </w:rPr>
        <w:t xml:space="preserve"> biorąc udział w </w:t>
      </w:r>
      <w:r w:rsidR="00123E85" w:rsidRPr="00BD5F2E">
        <w:rPr>
          <w:rFonts w:cs="Calibri"/>
          <w:sz w:val="24"/>
          <w:szCs w:val="24"/>
        </w:rPr>
        <w:t>K</w:t>
      </w:r>
      <w:r w:rsidR="00F21EAB" w:rsidRPr="00BD5F2E">
        <w:rPr>
          <w:rFonts w:cs="Calibri"/>
          <w:sz w:val="24"/>
          <w:szCs w:val="24"/>
        </w:rPr>
        <w:t xml:space="preserve">onkursie przenosi na Organizatora prawa autorskie do wykonanego utworu w postaci </w:t>
      </w:r>
      <w:r w:rsidR="004D6B4B" w:rsidRPr="00BD5F2E">
        <w:rPr>
          <w:rFonts w:cs="Calibri"/>
          <w:sz w:val="24"/>
          <w:szCs w:val="24"/>
        </w:rPr>
        <w:t>filmu</w:t>
      </w:r>
      <w:r w:rsidR="00F21EAB" w:rsidRPr="00BD5F2E">
        <w:rPr>
          <w:rFonts w:cs="Calibri"/>
          <w:sz w:val="24"/>
          <w:szCs w:val="24"/>
        </w:rPr>
        <w:t xml:space="preserve"> na polach wskazanych w art. 50 ustawy z dnia 4 lutego 1994 r. </w:t>
      </w:r>
      <w:r w:rsidRPr="00BD5F2E">
        <w:rPr>
          <w:rFonts w:cs="Calibri"/>
          <w:sz w:val="24"/>
          <w:szCs w:val="24"/>
        </w:rPr>
        <w:br/>
      </w:r>
      <w:r w:rsidR="00F21EAB" w:rsidRPr="00BD5F2E">
        <w:rPr>
          <w:rFonts w:cs="Calibri"/>
          <w:sz w:val="24"/>
          <w:szCs w:val="24"/>
        </w:rPr>
        <w:t xml:space="preserve">o prawie autorskim i prawach pokrewnych; </w:t>
      </w:r>
    </w:p>
    <w:p w14:paraId="4B025850" w14:textId="77777777" w:rsidR="00A216BC" w:rsidRPr="00BD5F2E" w:rsidRDefault="00694E67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lastRenderedPageBreak/>
        <w:t>f)</w:t>
      </w:r>
      <w:r w:rsidR="00F21EAB" w:rsidRPr="00BD5F2E">
        <w:rPr>
          <w:rFonts w:cs="Calibri"/>
          <w:sz w:val="24"/>
          <w:szCs w:val="24"/>
        </w:rPr>
        <w:t xml:space="preserve"> </w:t>
      </w:r>
      <w:r w:rsidR="00947888" w:rsidRPr="00BD5F2E">
        <w:rPr>
          <w:rFonts w:cs="Calibri"/>
          <w:sz w:val="24"/>
          <w:szCs w:val="24"/>
        </w:rPr>
        <w:t>w</w:t>
      </w:r>
      <w:r w:rsidR="00F21EAB" w:rsidRPr="00BD5F2E">
        <w:rPr>
          <w:rFonts w:cs="Calibri"/>
          <w:sz w:val="24"/>
          <w:szCs w:val="24"/>
        </w:rPr>
        <w:t>yraża zgodę na umieszczenie jego pr</w:t>
      </w:r>
      <w:r w:rsidR="00A216BC" w:rsidRPr="00BD5F2E">
        <w:rPr>
          <w:rFonts w:cs="Calibri"/>
          <w:sz w:val="24"/>
          <w:szCs w:val="24"/>
        </w:rPr>
        <w:t>acy na f</w:t>
      </w:r>
      <w:r w:rsidRPr="00BD5F2E">
        <w:rPr>
          <w:rFonts w:cs="Calibri"/>
          <w:sz w:val="24"/>
          <w:szCs w:val="24"/>
        </w:rPr>
        <w:t>a</w:t>
      </w:r>
      <w:r w:rsidR="00A216BC" w:rsidRPr="00BD5F2E">
        <w:rPr>
          <w:rFonts w:cs="Calibri"/>
          <w:sz w:val="24"/>
          <w:szCs w:val="24"/>
        </w:rPr>
        <w:t>npage Organizatora na F</w:t>
      </w:r>
      <w:r w:rsidR="00F21EAB" w:rsidRPr="00BD5F2E">
        <w:rPr>
          <w:rFonts w:cs="Calibri"/>
          <w:sz w:val="24"/>
          <w:szCs w:val="24"/>
        </w:rPr>
        <w:t>acebook</w:t>
      </w:r>
      <w:r w:rsidRPr="00BD5F2E">
        <w:rPr>
          <w:rFonts w:cs="Calibri"/>
          <w:sz w:val="24"/>
          <w:szCs w:val="24"/>
        </w:rPr>
        <w:t xml:space="preserve">u </w:t>
      </w:r>
      <w:r w:rsidR="00F21EAB" w:rsidRPr="00BD5F2E">
        <w:rPr>
          <w:rFonts w:cs="Calibri"/>
          <w:sz w:val="24"/>
          <w:szCs w:val="24"/>
        </w:rPr>
        <w:t xml:space="preserve">wraz </w:t>
      </w:r>
      <w:r w:rsidR="00123E85" w:rsidRPr="00BD5F2E">
        <w:rPr>
          <w:rFonts w:cs="Calibri"/>
          <w:sz w:val="24"/>
          <w:szCs w:val="24"/>
        </w:rPr>
        <w:br/>
      </w:r>
      <w:r w:rsidR="00F21EAB" w:rsidRPr="00BD5F2E">
        <w:rPr>
          <w:rFonts w:cs="Calibri"/>
          <w:sz w:val="24"/>
          <w:szCs w:val="24"/>
        </w:rPr>
        <w:t>z jego imieniem i nazwiskiem</w:t>
      </w:r>
      <w:r w:rsidR="00A216BC" w:rsidRPr="00BD5F2E">
        <w:rPr>
          <w:rFonts w:cs="Calibri"/>
          <w:sz w:val="24"/>
          <w:szCs w:val="24"/>
        </w:rPr>
        <w:t>.</w:t>
      </w:r>
      <w:r w:rsidR="00F21EAB" w:rsidRPr="00BD5F2E">
        <w:rPr>
          <w:rFonts w:cs="Calibri"/>
          <w:sz w:val="24"/>
          <w:szCs w:val="24"/>
        </w:rPr>
        <w:t xml:space="preserve"> </w:t>
      </w:r>
    </w:p>
    <w:p w14:paraId="3402D7BE" w14:textId="77777777" w:rsidR="00947888" w:rsidRPr="00BD5F2E" w:rsidRDefault="00947888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4. Do konkursu mogą przystąpić zarówno pojedyncze osoby (Uczestnik indywidualny) lub zespół, składający się z dowolnej liczby uczniów. </w:t>
      </w:r>
    </w:p>
    <w:p w14:paraId="6C1B7654" w14:textId="77777777" w:rsidR="00A216BC" w:rsidRPr="00BD5F2E" w:rsidRDefault="00A216BC" w:rsidP="00761576">
      <w:pPr>
        <w:jc w:val="both"/>
        <w:rPr>
          <w:rFonts w:cs="Calibri"/>
          <w:sz w:val="24"/>
          <w:szCs w:val="24"/>
        </w:rPr>
      </w:pPr>
    </w:p>
    <w:p w14:paraId="74975A57" w14:textId="77777777" w:rsidR="00A216BC" w:rsidRPr="00BD5F2E" w:rsidRDefault="00F21EAB" w:rsidP="00694E67">
      <w:pPr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>§ 3. NAGRODA</w:t>
      </w:r>
    </w:p>
    <w:p w14:paraId="6D71B61C" w14:textId="77777777" w:rsidR="00A216BC" w:rsidRPr="00BD5F2E" w:rsidRDefault="00BB092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1. </w:t>
      </w:r>
      <w:r w:rsidR="00F21EAB" w:rsidRPr="00BD5F2E">
        <w:rPr>
          <w:rFonts w:cs="Calibri"/>
          <w:sz w:val="24"/>
          <w:szCs w:val="24"/>
        </w:rPr>
        <w:t xml:space="preserve">W Konkursie przewidziano </w:t>
      </w:r>
      <w:r w:rsidRPr="00BD5F2E">
        <w:rPr>
          <w:rFonts w:cs="Calibri"/>
          <w:sz w:val="24"/>
          <w:szCs w:val="24"/>
        </w:rPr>
        <w:t xml:space="preserve">nagrodę </w:t>
      </w:r>
      <w:r w:rsidR="008D78AB" w:rsidRPr="00BD5F2E">
        <w:rPr>
          <w:rFonts w:cs="Calibri"/>
          <w:sz w:val="24"/>
          <w:szCs w:val="24"/>
        </w:rPr>
        <w:t xml:space="preserve">dla pierwszych trzech miejsc </w:t>
      </w:r>
      <w:r w:rsidRPr="00BD5F2E">
        <w:rPr>
          <w:rFonts w:cs="Calibri"/>
          <w:sz w:val="24"/>
          <w:szCs w:val="24"/>
        </w:rPr>
        <w:t xml:space="preserve">w postaci karty podarunkowej do zrealizowania w centrum handlowym Silesia City Center (ul. Chorzowska 107, 40-101 Katowice). </w:t>
      </w:r>
      <w:r w:rsidRPr="00BD5F2E">
        <w:rPr>
          <w:rFonts w:cs="Calibri"/>
          <w:sz w:val="24"/>
          <w:szCs w:val="24"/>
          <w:shd w:val="clear" w:color="auto" w:fill="FFFFFF"/>
        </w:rPr>
        <w:t>Dzięki niej</w:t>
      </w:r>
      <w:r w:rsidR="00776D74">
        <w:rPr>
          <w:rFonts w:cs="Calibri"/>
          <w:sz w:val="24"/>
          <w:szCs w:val="24"/>
          <w:shd w:val="clear" w:color="auto" w:fill="FFFFFF"/>
        </w:rPr>
        <w:t>,</w:t>
      </w:r>
      <w:r w:rsidRPr="00BD5F2E">
        <w:rPr>
          <w:rFonts w:cs="Calibri"/>
          <w:sz w:val="24"/>
          <w:szCs w:val="24"/>
          <w:shd w:val="clear" w:color="auto" w:fill="FFFFFF"/>
        </w:rPr>
        <w:t xml:space="preserve"> osoba obdarowana ma możliwość samodzielnego wyboru prezentu w ponad 300 sklepach znajdujących się na terenie centrum.</w:t>
      </w:r>
    </w:p>
    <w:p w14:paraId="3E644FC6" w14:textId="77777777" w:rsidR="00A216BC" w:rsidRPr="00BD5F2E" w:rsidRDefault="00BB092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a) </w:t>
      </w:r>
      <w:bookmarkStart w:id="2" w:name="_Hlk89715762"/>
      <w:r w:rsidR="00A216BC" w:rsidRPr="00BD5F2E">
        <w:rPr>
          <w:rFonts w:cs="Calibri"/>
          <w:sz w:val="24"/>
          <w:szCs w:val="24"/>
        </w:rPr>
        <w:t xml:space="preserve">I miejsce </w:t>
      </w:r>
      <w:r w:rsidR="008D78AB" w:rsidRPr="00BD5F2E">
        <w:rPr>
          <w:rFonts w:cs="Calibri"/>
          <w:sz w:val="24"/>
          <w:szCs w:val="24"/>
        </w:rPr>
        <w:t>karta podarunkowa o wartości 700 zł</w:t>
      </w:r>
      <w:bookmarkEnd w:id="2"/>
      <w:r w:rsidR="008D78AB" w:rsidRPr="00BD5F2E">
        <w:rPr>
          <w:rFonts w:cs="Calibri"/>
          <w:sz w:val="24"/>
          <w:szCs w:val="24"/>
        </w:rPr>
        <w:t>;</w:t>
      </w:r>
    </w:p>
    <w:p w14:paraId="295545A8" w14:textId="77777777" w:rsidR="00A216BC" w:rsidRPr="00BD5F2E" w:rsidRDefault="00BB092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b)</w:t>
      </w:r>
      <w:r w:rsidR="00A216BC" w:rsidRPr="00BD5F2E">
        <w:rPr>
          <w:rFonts w:cs="Calibri"/>
          <w:sz w:val="24"/>
          <w:szCs w:val="24"/>
        </w:rPr>
        <w:t xml:space="preserve"> </w:t>
      </w:r>
      <w:r w:rsidR="008D78AB" w:rsidRPr="008D78AB">
        <w:rPr>
          <w:rFonts w:cs="Calibri"/>
          <w:sz w:val="24"/>
          <w:szCs w:val="24"/>
        </w:rPr>
        <w:t>I</w:t>
      </w:r>
      <w:r w:rsidR="008D78AB">
        <w:rPr>
          <w:rFonts w:cs="Calibri"/>
          <w:sz w:val="24"/>
          <w:szCs w:val="24"/>
        </w:rPr>
        <w:t>I</w:t>
      </w:r>
      <w:r w:rsidR="008D78AB" w:rsidRPr="008D78AB">
        <w:rPr>
          <w:rFonts w:cs="Calibri"/>
          <w:sz w:val="24"/>
          <w:szCs w:val="24"/>
        </w:rPr>
        <w:t xml:space="preserve"> miejsce karta podarunkowa o wartości </w:t>
      </w:r>
      <w:r w:rsidR="008D78AB">
        <w:rPr>
          <w:rFonts w:cs="Calibri"/>
          <w:sz w:val="24"/>
          <w:szCs w:val="24"/>
        </w:rPr>
        <w:t>500 zł;</w:t>
      </w:r>
    </w:p>
    <w:p w14:paraId="475E18FE" w14:textId="77777777" w:rsidR="008D78AB" w:rsidRDefault="00BB092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c)</w:t>
      </w:r>
      <w:r w:rsidR="00A216BC" w:rsidRPr="00BD5F2E">
        <w:rPr>
          <w:rFonts w:cs="Calibri"/>
          <w:sz w:val="24"/>
          <w:szCs w:val="24"/>
        </w:rPr>
        <w:t xml:space="preserve"> </w:t>
      </w:r>
      <w:r w:rsidR="008D78AB" w:rsidRPr="008D78AB">
        <w:rPr>
          <w:rFonts w:cs="Calibri"/>
          <w:sz w:val="24"/>
          <w:szCs w:val="24"/>
        </w:rPr>
        <w:t>I</w:t>
      </w:r>
      <w:r w:rsidR="008D78AB">
        <w:rPr>
          <w:rFonts w:cs="Calibri"/>
          <w:sz w:val="24"/>
          <w:szCs w:val="24"/>
        </w:rPr>
        <w:t>II</w:t>
      </w:r>
      <w:r w:rsidR="008D78AB" w:rsidRPr="008D78AB">
        <w:rPr>
          <w:rFonts w:cs="Calibri"/>
          <w:sz w:val="24"/>
          <w:szCs w:val="24"/>
        </w:rPr>
        <w:t xml:space="preserve"> miejsce karta podarunkowa o wartości </w:t>
      </w:r>
      <w:r w:rsidR="008D78AB">
        <w:rPr>
          <w:rFonts w:cs="Calibri"/>
          <w:sz w:val="24"/>
          <w:szCs w:val="24"/>
        </w:rPr>
        <w:t>300 zł.</w:t>
      </w:r>
    </w:p>
    <w:p w14:paraId="7FF1B5BD" w14:textId="77777777" w:rsidR="002E5C11" w:rsidRPr="002E5C11" w:rsidRDefault="002E5C11" w:rsidP="00761576">
      <w:pPr>
        <w:jc w:val="both"/>
        <w:rPr>
          <w:rFonts w:cs="Calibri"/>
          <w:sz w:val="24"/>
          <w:szCs w:val="24"/>
        </w:rPr>
      </w:pPr>
    </w:p>
    <w:p w14:paraId="76D62252" w14:textId="77777777" w:rsidR="00A216BC" w:rsidRPr="00BD5F2E" w:rsidRDefault="00F21EAB" w:rsidP="00BB092B">
      <w:pPr>
        <w:jc w:val="center"/>
        <w:rPr>
          <w:rFonts w:cs="Calibri"/>
          <w:b/>
          <w:bCs/>
          <w:sz w:val="24"/>
          <w:szCs w:val="24"/>
        </w:rPr>
      </w:pPr>
      <w:r w:rsidRPr="00BD5F2E">
        <w:rPr>
          <w:rFonts w:cs="Calibri"/>
          <w:b/>
          <w:bCs/>
          <w:sz w:val="24"/>
          <w:szCs w:val="24"/>
        </w:rPr>
        <w:t>§ 4. MIEJSCE</w:t>
      </w:r>
      <w:r w:rsidR="00BB092B" w:rsidRPr="00BD5F2E">
        <w:rPr>
          <w:rFonts w:cs="Calibri"/>
          <w:b/>
          <w:bCs/>
          <w:sz w:val="24"/>
          <w:szCs w:val="24"/>
        </w:rPr>
        <w:t xml:space="preserve"> I</w:t>
      </w:r>
      <w:r w:rsidRPr="00BD5F2E">
        <w:rPr>
          <w:rFonts w:cs="Calibri"/>
          <w:b/>
          <w:bCs/>
          <w:sz w:val="24"/>
          <w:szCs w:val="24"/>
        </w:rPr>
        <w:t xml:space="preserve"> CZAS KONKURSU</w:t>
      </w:r>
    </w:p>
    <w:p w14:paraId="0FEF9E00" w14:textId="77777777" w:rsidR="008A3AA2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1. Konkurs jest dostępny na stronie Organizatora, pod adresem: www.sempa.pl oraz na f</w:t>
      </w:r>
      <w:r w:rsidR="008D78AB" w:rsidRPr="00BD5F2E">
        <w:rPr>
          <w:rFonts w:cs="Calibri"/>
          <w:sz w:val="24"/>
          <w:szCs w:val="24"/>
        </w:rPr>
        <w:t>a</w:t>
      </w:r>
      <w:r w:rsidRPr="00BD5F2E">
        <w:rPr>
          <w:rFonts w:cs="Calibri"/>
          <w:sz w:val="24"/>
          <w:szCs w:val="24"/>
        </w:rPr>
        <w:t xml:space="preserve">npage Organizatora na portalu społecznościowym www.facebook.com. </w:t>
      </w:r>
    </w:p>
    <w:p w14:paraId="768D235D" w14:textId="77777777" w:rsidR="008D78AB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2. Konkurs </w:t>
      </w:r>
      <w:r w:rsidR="008D78AB" w:rsidRPr="00BD5F2E">
        <w:rPr>
          <w:rFonts w:cs="Calibri"/>
          <w:sz w:val="24"/>
          <w:szCs w:val="24"/>
        </w:rPr>
        <w:t>podzielony jest na trzy etapy:</w:t>
      </w:r>
    </w:p>
    <w:p w14:paraId="1F929DEC" w14:textId="77777777" w:rsidR="008A3AA2" w:rsidRPr="00BD5F2E" w:rsidRDefault="008D78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a) etap I nadsyłanie prac konkursowych</w:t>
      </w:r>
      <w:r w:rsidR="00F21EAB" w:rsidRPr="00BD5F2E">
        <w:rPr>
          <w:rFonts w:cs="Calibri"/>
          <w:sz w:val="24"/>
          <w:szCs w:val="24"/>
        </w:rPr>
        <w:t xml:space="preserve"> </w:t>
      </w:r>
      <w:r w:rsidR="00DD1150" w:rsidRPr="00BD5F2E">
        <w:rPr>
          <w:rFonts w:cs="Calibri"/>
          <w:sz w:val="24"/>
          <w:szCs w:val="24"/>
        </w:rPr>
        <w:t>o</w:t>
      </w:r>
      <w:r w:rsidR="008A3AA2" w:rsidRPr="00BD5F2E">
        <w:rPr>
          <w:rFonts w:cs="Calibri"/>
          <w:sz w:val="24"/>
          <w:szCs w:val="24"/>
        </w:rPr>
        <w:t xml:space="preserve">d </w:t>
      </w:r>
      <w:r w:rsidRPr="00BD5F2E">
        <w:rPr>
          <w:rFonts w:cs="Calibri"/>
          <w:sz w:val="24"/>
          <w:szCs w:val="24"/>
        </w:rPr>
        <w:t>13.12.2021 r.</w:t>
      </w:r>
      <w:r w:rsidR="008A3AA2" w:rsidRPr="00BD5F2E">
        <w:rPr>
          <w:rFonts w:cs="Calibri"/>
          <w:sz w:val="24"/>
          <w:szCs w:val="24"/>
        </w:rPr>
        <w:t xml:space="preserve"> do 31.01.2022</w:t>
      </w:r>
      <w:r w:rsidRPr="00BD5F2E">
        <w:rPr>
          <w:rFonts w:cs="Calibri"/>
          <w:sz w:val="24"/>
          <w:szCs w:val="24"/>
        </w:rPr>
        <w:t xml:space="preserve"> r.</w:t>
      </w:r>
      <w:r w:rsidR="008A3AA2" w:rsidRPr="00BD5F2E">
        <w:rPr>
          <w:rFonts w:cs="Calibri"/>
          <w:sz w:val="24"/>
          <w:szCs w:val="24"/>
        </w:rPr>
        <w:t xml:space="preserve"> </w:t>
      </w:r>
    </w:p>
    <w:p w14:paraId="56C13961" w14:textId="77777777" w:rsidR="00DD1150" w:rsidRPr="00BD5F2E" w:rsidRDefault="00DD1150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b) etap II praca komisji konkursowej od 1.02.2022 r. do 10.02.2022 r.</w:t>
      </w:r>
    </w:p>
    <w:p w14:paraId="4DC3257D" w14:textId="77777777" w:rsidR="00DD1150" w:rsidRPr="00BD5F2E" w:rsidRDefault="00DD1150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c) etap III uroczysta gala </w:t>
      </w:r>
      <w:r w:rsidR="004A7108">
        <w:rPr>
          <w:rFonts w:cs="Calibri"/>
          <w:sz w:val="24"/>
          <w:szCs w:val="24"/>
        </w:rPr>
        <w:t>na której odbędzie się ogłoszenie zwycięzców oraz</w:t>
      </w:r>
      <w:r w:rsidRPr="00BD5F2E">
        <w:rPr>
          <w:rFonts w:cs="Calibri"/>
          <w:sz w:val="24"/>
          <w:szCs w:val="24"/>
        </w:rPr>
        <w:t xml:space="preserve"> wręczenie nagród </w:t>
      </w:r>
      <w:r w:rsidR="004A7108">
        <w:rPr>
          <w:rFonts w:cs="Calibri"/>
          <w:sz w:val="24"/>
          <w:szCs w:val="24"/>
        </w:rPr>
        <w:t xml:space="preserve">- </w:t>
      </w:r>
      <w:r w:rsidRPr="00BD5F2E">
        <w:rPr>
          <w:rFonts w:cs="Calibri"/>
          <w:sz w:val="24"/>
          <w:szCs w:val="24"/>
        </w:rPr>
        <w:t>11.02.2022 r.</w:t>
      </w:r>
    </w:p>
    <w:p w14:paraId="528211CA" w14:textId="77777777" w:rsidR="008A3AA2" w:rsidRPr="00BD5F2E" w:rsidRDefault="008D78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3. </w:t>
      </w:r>
      <w:r w:rsidR="008A3AA2" w:rsidRPr="00BD5F2E">
        <w:rPr>
          <w:rFonts w:cs="Calibri"/>
          <w:sz w:val="24"/>
          <w:szCs w:val="24"/>
        </w:rPr>
        <w:t xml:space="preserve">Uczestnik jest zobowiązany </w:t>
      </w:r>
      <w:r w:rsidRPr="00BD5F2E">
        <w:rPr>
          <w:rFonts w:cs="Calibri"/>
          <w:sz w:val="24"/>
          <w:szCs w:val="24"/>
        </w:rPr>
        <w:t>do wysłania</w:t>
      </w:r>
      <w:r w:rsidR="008A3AA2" w:rsidRPr="00BD5F2E">
        <w:rPr>
          <w:rFonts w:cs="Calibri"/>
          <w:sz w:val="24"/>
          <w:szCs w:val="24"/>
        </w:rPr>
        <w:t xml:space="preserve"> zabezpieczonego linku</w:t>
      </w:r>
      <w:r w:rsidR="004A7108">
        <w:rPr>
          <w:rFonts w:cs="Calibri"/>
          <w:sz w:val="24"/>
          <w:szCs w:val="24"/>
        </w:rPr>
        <w:t xml:space="preserve"> (umieścić film na </w:t>
      </w:r>
      <w:proofErr w:type="spellStart"/>
      <w:r w:rsidR="004A7108">
        <w:rPr>
          <w:rFonts w:cs="Calibri"/>
          <w:sz w:val="24"/>
          <w:szCs w:val="24"/>
        </w:rPr>
        <w:t>YouTubie</w:t>
      </w:r>
      <w:proofErr w:type="spellEnd"/>
      <w:r w:rsidR="004A7108">
        <w:rPr>
          <w:rFonts w:cs="Calibri"/>
          <w:sz w:val="24"/>
          <w:szCs w:val="24"/>
        </w:rPr>
        <w:t xml:space="preserve"> jako niepubliczny)</w:t>
      </w:r>
      <w:r w:rsidR="008A3AA2" w:rsidRPr="00BD5F2E">
        <w:rPr>
          <w:rFonts w:cs="Calibri"/>
          <w:sz w:val="24"/>
          <w:szCs w:val="24"/>
        </w:rPr>
        <w:t xml:space="preserve"> do Organizator</w:t>
      </w:r>
      <w:r w:rsidR="004A7108">
        <w:rPr>
          <w:rFonts w:cs="Calibri"/>
          <w:sz w:val="24"/>
          <w:szCs w:val="24"/>
        </w:rPr>
        <w:t>a</w:t>
      </w:r>
      <w:r w:rsidR="008A3AA2" w:rsidRPr="00BD5F2E">
        <w:rPr>
          <w:rFonts w:cs="Calibri"/>
          <w:sz w:val="24"/>
          <w:szCs w:val="24"/>
        </w:rPr>
        <w:t xml:space="preserve"> na </w:t>
      </w:r>
      <w:r w:rsidR="00DD1150" w:rsidRPr="00BD5F2E">
        <w:rPr>
          <w:rFonts w:cs="Calibri"/>
          <w:sz w:val="24"/>
          <w:szCs w:val="24"/>
        </w:rPr>
        <w:t>adres e-</w:t>
      </w:r>
      <w:r w:rsidR="008A3AA2" w:rsidRPr="00BD5F2E">
        <w:rPr>
          <w:rFonts w:cs="Calibri"/>
          <w:sz w:val="24"/>
          <w:szCs w:val="24"/>
        </w:rPr>
        <w:t>mail:</w:t>
      </w:r>
      <w:r w:rsidRPr="008D78AB">
        <w:t xml:space="preserve"> </w:t>
      </w:r>
      <w:r w:rsidRPr="008D78AB">
        <w:rPr>
          <w:rFonts w:cs="Calibri"/>
          <w:sz w:val="24"/>
          <w:szCs w:val="24"/>
        </w:rPr>
        <w:t>konkurs.filmowy.sempa@gmail.com</w:t>
      </w:r>
      <w:r w:rsidR="008A3AA2" w:rsidRPr="00BD5F2E">
        <w:rPr>
          <w:rFonts w:cs="Calibri"/>
          <w:sz w:val="24"/>
          <w:szCs w:val="24"/>
        </w:rPr>
        <w:t xml:space="preserve"> do 31.01.2022 </w:t>
      </w:r>
      <w:r w:rsidRPr="00BD5F2E">
        <w:rPr>
          <w:rFonts w:cs="Calibri"/>
          <w:sz w:val="24"/>
          <w:szCs w:val="24"/>
        </w:rPr>
        <w:t xml:space="preserve">r. </w:t>
      </w:r>
      <w:r w:rsidR="008A3AA2" w:rsidRPr="00BD5F2E">
        <w:rPr>
          <w:rFonts w:cs="Calibri"/>
          <w:sz w:val="24"/>
          <w:szCs w:val="24"/>
        </w:rPr>
        <w:t>do godz. 23.59</w:t>
      </w:r>
      <w:r w:rsidRPr="00BD5F2E">
        <w:rPr>
          <w:rFonts w:cs="Calibri"/>
          <w:sz w:val="24"/>
          <w:szCs w:val="24"/>
        </w:rPr>
        <w:t>.</w:t>
      </w:r>
    </w:p>
    <w:p w14:paraId="62F14301" w14:textId="77777777" w:rsidR="002E5C11" w:rsidRPr="00BD5F2E" w:rsidRDefault="002E5C11" w:rsidP="00761576">
      <w:pPr>
        <w:jc w:val="both"/>
        <w:rPr>
          <w:rFonts w:cs="Calibri"/>
          <w:b/>
          <w:sz w:val="24"/>
          <w:szCs w:val="24"/>
        </w:rPr>
      </w:pPr>
    </w:p>
    <w:p w14:paraId="5CA46849" w14:textId="77777777" w:rsidR="008A3AA2" w:rsidRPr="00BD5F2E" w:rsidRDefault="00F21EAB" w:rsidP="00694E67">
      <w:pPr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 xml:space="preserve">§ </w:t>
      </w:r>
      <w:r w:rsidR="00BB092B" w:rsidRPr="00BD5F2E">
        <w:rPr>
          <w:rFonts w:cs="Calibri"/>
          <w:b/>
          <w:sz w:val="24"/>
          <w:szCs w:val="24"/>
        </w:rPr>
        <w:t>5</w:t>
      </w:r>
      <w:r w:rsidRPr="00BD5F2E">
        <w:rPr>
          <w:rFonts w:cs="Calibri"/>
          <w:b/>
          <w:sz w:val="24"/>
          <w:szCs w:val="24"/>
        </w:rPr>
        <w:t>. ZASADY KONKURSU</w:t>
      </w:r>
    </w:p>
    <w:p w14:paraId="2A419A14" w14:textId="77777777" w:rsidR="008A3AA2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1. Zadaniem Uczestnika Konkursu jest:</w:t>
      </w:r>
    </w:p>
    <w:p w14:paraId="31C0B7C6" w14:textId="77777777" w:rsidR="008A3AA2" w:rsidRPr="00BD5F2E" w:rsidRDefault="00694E67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a)</w:t>
      </w:r>
      <w:r w:rsidR="00F21EAB" w:rsidRPr="00BD5F2E">
        <w:rPr>
          <w:rFonts w:cs="Calibri"/>
          <w:sz w:val="24"/>
          <w:szCs w:val="24"/>
        </w:rPr>
        <w:t xml:space="preserve"> wykonanie </w:t>
      </w:r>
      <w:r w:rsidR="008A3AA2" w:rsidRPr="00BD5F2E">
        <w:rPr>
          <w:rFonts w:cs="Calibri"/>
          <w:sz w:val="24"/>
          <w:szCs w:val="24"/>
        </w:rPr>
        <w:t xml:space="preserve">filmu pod tytułem </w:t>
      </w:r>
      <w:r w:rsidR="00EA32AC" w:rsidRPr="00EA32AC">
        <w:rPr>
          <w:rFonts w:cs="Calibri"/>
          <w:sz w:val="24"/>
          <w:szCs w:val="24"/>
        </w:rPr>
        <w:t>„</w:t>
      </w:r>
      <w:proofErr w:type="spellStart"/>
      <w:r w:rsidR="00EA32AC" w:rsidRPr="00EA32AC">
        <w:rPr>
          <w:rFonts w:cs="Calibri"/>
          <w:sz w:val="24"/>
          <w:szCs w:val="24"/>
        </w:rPr>
        <w:t>Gratitude</w:t>
      </w:r>
      <w:proofErr w:type="spellEnd"/>
      <w:r w:rsidR="00EA32AC" w:rsidRPr="00EA32AC">
        <w:rPr>
          <w:rFonts w:cs="Calibri"/>
          <w:sz w:val="24"/>
          <w:szCs w:val="24"/>
        </w:rPr>
        <w:t>, czyli wdzięczność</w:t>
      </w:r>
      <w:r w:rsidR="00894240" w:rsidRPr="00894240">
        <w:rPr>
          <w:rFonts w:cs="Calibri"/>
          <w:sz w:val="24"/>
          <w:szCs w:val="24"/>
        </w:rPr>
        <w:t>”</w:t>
      </w:r>
      <w:r w:rsidR="006D5F22">
        <w:rPr>
          <w:rFonts w:cs="Calibri"/>
          <w:sz w:val="24"/>
          <w:szCs w:val="24"/>
        </w:rPr>
        <w:t xml:space="preserve"> (przedstawienie swojej wizji wdzięczności)</w:t>
      </w:r>
    </w:p>
    <w:p w14:paraId="4956FDD9" w14:textId="77777777" w:rsidR="008A3AA2" w:rsidRPr="00BD5F2E" w:rsidRDefault="00694E67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lastRenderedPageBreak/>
        <w:t>b)</w:t>
      </w:r>
      <w:r w:rsidR="0091218F" w:rsidRPr="00BD5F2E">
        <w:rPr>
          <w:rFonts w:cs="Calibri"/>
          <w:sz w:val="24"/>
          <w:szCs w:val="24"/>
        </w:rPr>
        <w:t xml:space="preserve"> </w:t>
      </w:r>
      <w:r w:rsidR="00F21EAB" w:rsidRPr="00BD5F2E">
        <w:rPr>
          <w:rFonts w:cs="Calibri"/>
          <w:sz w:val="24"/>
          <w:szCs w:val="24"/>
        </w:rPr>
        <w:t xml:space="preserve">wysłanie </w:t>
      </w:r>
      <w:r w:rsidR="008A3AA2" w:rsidRPr="00BD5F2E">
        <w:rPr>
          <w:rFonts w:cs="Calibri"/>
          <w:sz w:val="24"/>
          <w:szCs w:val="24"/>
        </w:rPr>
        <w:t>zabezpieczonego linku</w:t>
      </w:r>
      <w:r w:rsidR="00F21EAB" w:rsidRPr="00BD5F2E">
        <w:rPr>
          <w:rFonts w:cs="Calibri"/>
          <w:sz w:val="24"/>
          <w:szCs w:val="24"/>
        </w:rPr>
        <w:t xml:space="preserve"> na adres Organizatora </w:t>
      </w:r>
      <w:r w:rsidR="008A3AA2" w:rsidRPr="00BD5F2E">
        <w:rPr>
          <w:rFonts w:cs="Calibri"/>
          <w:sz w:val="24"/>
          <w:szCs w:val="24"/>
        </w:rPr>
        <w:t>na podany mail:</w:t>
      </w:r>
      <w:r w:rsidR="00894240" w:rsidRPr="00894240">
        <w:t xml:space="preserve"> </w:t>
      </w:r>
      <w:r w:rsidR="00894240" w:rsidRPr="00894240">
        <w:rPr>
          <w:rFonts w:cs="Calibri"/>
          <w:sz w:val="24"/>
          <w:szCs w:val="24"/>
        </w:rPr>
        <w:t>konkurs.filmowy.sempa@gmail.com</w:t>
      </w:r>
    </w:p>
    <w:p w14:paraId="29553C49" w14:textId="77777777" w:rsidR="008A3AA2" w:rsidRPr="00BD5F2E" w:rsidRDefault="00694E67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c) </w:t>
      </w:r>
      <w:r w:rsidR="00F21EAB" w:rsidRPr="00BD5F2E">
        <w:rPr>
          <w:rFonts w:cs="Calibri"/>
          <w:sz w:val="24"/>
          <w:szCs w:val="24"/>
        </w:rPr>
        <w:t xml:space="preserve"> wypełnienie i wysłanie podpisanego do Organizatora formularza uczestnictwa </w:t>
      </w:r>
      <w:r w:rsidR="00894240" w:rsidRPr="00BD5F2E">
        <w:rPr>
          <w:rFonts w:cs="Calibri"/>
          <w:sz w:val="24"/>
          <w:szCs w:val="24"/>
        </w:rPr>
        <w:t xml:space="preserve"> (Załącznik 1)</w:t>
      </w:r>
      <w:r w:rsidR="00DD1150" w:rsidRPr="00BD5F2E">
        <w:rPr>
          <w:rFonts w:cs="Calibri"/>
          <w:sz w:val="24"/>
          <w:szCs w:val="24"/>
        </w:rPr>
        <w:t>.</w:t>
      </w:r>
      <w:r w:rsidR="004A7108">
        <w:rPr>
          <w:rFonts w:cs="Calibri"/>
          <w:sz w:val="24"/>
          <w:szCs w:val="24"/>
        </w:rPr>
        <w:t xml:space="preserve"> Mailowo należy wysłać skan, a</w:t>
      </w:r>
      <w:r w:rsidR="00DD1150" w:rsidRPr="00BD5F2E">
        <w:rPr>
          <w:rFonts w:cs="Calibri"/>
          <w:sz w:val="24"/>
          <w:szCs w:val="24"/>
        </w:rPr>
        <w:t xml:space="preserve"> </w:t>
      </w:r>
      <w:r w:rsidR="004A7108">
        <w:rPr>
          <w:rFonts w:cs="Calibri"/>
          <w:sz w:val="24"/>
          <w:szCs w:val="24"/>
        </w:rPr>
        <w:t>o</w:t>
      </w:r>
      <w:r w:rsidR="00DD1150" w:rsidRPr="00BD5F2E">
        <w:rPr>
          <w:rFonts w:cs="Calibri"/>
          <w:sz w:val="24"/>
          <w:szCs w:val="24"/>
        </w:rPr>
        <w:t xml:space="preserve">ryginał formularza </w:t>
      </w:r>
      <w:r w:rsidR="0091218F" w:rsidRPr="00BD5F2E">
        <w:rPr>
          <w:rFonts w:cs="Calibri"/>
          <w:sz w:val="24"/>
          <w:szCs w:val="24"/>
        </w:rPr>
        <w:t>należy</w:t>
      </w:r>
      <w:r w:rsidR="00DD1150" w:rsidRPr="00BD5F2E">
        <w:rPr>
          <w:rFonts w:cs="Calibri"/>
          <w:sz w:val="24"/>
          <w:szCs w:val="24"/>
        </w:rPr>
        <w:t xml:space="preserve"> dostarczyć na galę wręczenia nagród w dniu 11 lutego 2022 r.</w:t>
      </w:r>
    </w:p>
    <w:p w14:paraId="45F676D0" w14:textId="77777777" w:rsidR="008A3AA2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2. Organizator umieści otrzymaną pracę na swoim </w:t>
      </w:r>
      <w:proofErr w:type="spellStart"/>
      <w:r w:rsidRPr="00BD5F2E">
        <w:rPr>
          <w:rFonts w:cs="Calibri"/>
          <w:sz w:val="24"/>
          <w:szCs w:val="24"/>
        </w:rPr>
        <w:t>f</w:t>
      </w:r>
      <w:r w:rsidR="00694E67" w:rsidRPr="00BD5F2E">
        <w:rPr>
          <w:rFonts w:cs="Calibri"/>
          <w:sz w:val="24"/>
          <w:szCs w:val="24"/>
        </w:rPr>
        <w:t>a</w:t>
      </w:r>
      <w:r w:rsidRPr="00BD5F2E">
        <w:rPr>
          <w:rFonts w:cs="Calibri"/>
          <w:sz w:val="24"/>
          <w:szCs w:val="24"/>
        </w:rPr>
        <w:t>npage</w:t>
      </w:r>
      <w:r w:rsidR="00776D74">
        <w:rPr>
          <w:rFonts w:cs="Calibri"/>
          <w:sz w:val="24"/>
          <w:szCs w:val="24"/>
        </w:rPr>
        <w:t>’u</w:t>
      </w:r>
      <w:proofErr w:type="spellEnd"/>
      <w:r w:rsidRPr="00BD5F2E">
        <w:rPr>
          <w:rFonts w:cs="Calibri"/>
          <w:sz w:val="24"/>
          <w:szCs w:val="24"/>
        </w:rPr>
        <w:t xml:space="preserve"> na www.facebook.com </w:t>
      </w:r>
      <w:r w:rsidR="00BE612D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>z podaniem imienia i nazwiska twórcy</w:t>
      </w:r>
      <w:r w:rsidR="00BB092B" w:rsidRPr="00BD5F2E">
        <w:rPr>
          <w:rFonts w:cs="Calibri"/>
          <w:sz w:val="24"/>
          <w:szCs w:val="24"/>
        </w:rPr>
        <w:t>/twórców.</w:t>
      </w:r>
    </w:p>
    <w:p w14:paraId="1B38EF8B" w14:textId="77777777" w:rsidR="002E5C11" w:rsidRPr="00BD5F2E" w:rsidRDefault="002E5C11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3. Komisja Konkursowa składa się z przedstawiciela Samorządu Uczniowskiego</w:t>
      </w:r>
      <w:r w:rsidR="002B0274" w:rsidRPr="00BD5F2E">
        <w:rPr>
          <w:rFonts w:cs="Calibri"/>
          <w:sz w:val="24"/>
          <w:szCs w:val="24"/>
        </w:rPr>
        <w:t xml:space="preserve"> Organizatora, osoby zatrudnionej przy produkcji filmowej oraz przedstawiciela grona pedagogicznego Organizatora.</w:t>
      </w:r>
    </w:p>
    <w:p w14:paraId="724A6323" w14:textId="77777777" w:rsidR="008A3AA2" w:rsidRPr="00BD5F2E" w:rsidRDefault="0091218F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4</w:t>
      </w:r>
      <w:r w:rsidR="008A3AA2" w:rsidRPr="00BD5F2E">
        <w:rPr>
          <w:rFonts w:cs="Calibri"/>
          <w:sz w:val="24"/>
          <w:szCs w:val="24"/>
        </w:rPr>
        <w:t>.</w:t>
      </w:r>
      <w:r w:rsidR="00F21EAB" w:rsidRPr="00BD5F2E">
        <w:rPr>
          <w:rFonts w:cs="Calibri"/>
          <w:sz w:val="24"/>
          <w:szCs w:val="24"/>
        </w:rPr>
        <w:t xml:space="preserve"> Komisja powołana przez Organizatora dokonuje wyboru najlepszej pracy i ogłasza zwycięzcę na </w:t>
      </w:r>
      <w:r w:rsidR="008A3AA2" w:rsidRPr="00BD5F2E">
        <w:rPr>
          <w:rFonts w:cs="Calibri"/>
          <w:sz w:val="24"/>
          <w:szCs w:val="24"/>
        </w:rPr>
        <w:t>gai</w:t>
      </w:r>
      <w:r w:rsidR="002450D0" w:rsidRPr="00BD5F2E">
        <w:rPr>
          <w:rFonts w:cs="Calibri"/>
          <w:sz w:val="24"/>
          <w:szCs w:val="24"/>
        </w:rPr>
        <w:t xml:space="preserve">li </w:t>
      </w:r>
      <w:r w:rsidR="008A3AA2" w:rsidRPr="00BD5F2E">
        <w:rPr>
          <w:rFonts w:cs="Calibri"/>
          <w:sz w:val="24"/>
          <w:szCs w:val="24"/>
        </w:rPr>
        <w:t xml:space="preserve">zorganizowanej w siedzibie Organizatora </w:t>
      </w:r>
      <w:r w:rsidR="00BE612D" w:rsidRPr="00BD5F2E">
        <w:rPr>
          <w:rFonts w:cs="Calibri"/>
          <w:sz w:val="24"/>
          <w:szCs w:val="24"/>
        </w:rPr>
        <w:t>w dniu</w:t>
      </w:r>
      <w:r w:rsidR="008A3AA2" w:rsidRPr="00BD5F2E">
        <w:rPr>
          <w:rFonts w:cs="Calibri"/>
          <w:sz w:val="24"/>
          <w:szCs w:val="24"/>
        </w:rPr>
        <w:t xml:space="preserve"> 1</w:t>
      </w:r>
      <w:r w:rsidR="00BB092B" w:rsidRPr="00BD5F2E">
        <w:rPr>
          <w:rFonts w:cs="Calibri"/>
          <w:sz w:val="24"/>
          <w:szCs w:val="24"/>
        </w:rPr>
        <w:t>1</w:t>
      </w:r>
      <w:r w:rsidR="008A3AA2" w:rsidRPr="00BD5F2E">
        <w:rPr>
          <w:rFonts w:cs="Calibri"/>
          <w:sz w:val="24"/>
          <w:szCs w:val="24"/>
        </w:rPr>
        <w:t>.02.2022</w:t>
      </w:r>
      <w:r w:rsidR="00BB092B" w:rsidRPr="00BD5F2E">
        <w:rPr>
          <w:rFonts w:cs="Calibri"/>
          <w:sz w:val="24"/>
          <w:szCs w:val="24"/>
        </w:rPr>
        <w:t xml:space="preserve"> r.</w:t>
      </w:r>
    </w:p>
    <w:p w14:paraId="2ACA2609" w14:textId="77777777" w:rsidR="008A3AA2" w:rsidRPr="00BD5F2E" w:rsidRDefault="0091218F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5</w:t>
      </w:r>
      <w:r w:rsidR="008A3AA2" w:rsidRPr="00BD5F2E">
        <w:rPr>
          <w:rFonts w:cs="Calibri"/>
          <w:sz w:val="24"/>
          <w:szCs w:val="24"/>
        </w:rPr>
        <w:t xml:space="preserve">. Film musi być wykonany w orientacji poziomej oraz trwać </w:t>
      </w:r>
      <w:r w:rsidR="00BE612D" w:rsidRPr="00BD5F2E">
        <w:rPr>
          <w:rFonts w:cs="Calibri"/>
          <w:sz w:val="24"/>
          <w:szCs w:val="24"/>
        </w:rPr>
        <w:t xml:space="preserve">minimalnie 5, a </w:t>
      </w:r>
      <w:r w:rsidR="008A3AA2" w:rsidRPr="00BD5F2E">
        <w:rPr>
          <w:rFonts w:cs="Calibri"/>
          <w:sz w:val="24"/>
          <w:szCs w:val="24"/>
        </w:rPr>
        <w:t>maksymalnie 15 min</w:t>
      </w:r>
      <w:r w:rsidR="00BE612D" w:rsidRPr="00BD5F2E">
        <w:rPr>
          <w:rFonts w:cs="Calibri"/>
          <w:sz w:val="24"/>
          <w:szCs w:val="24"/>
        </w:rPr>
        <w:t>ut.</w:t>
      </w:r>
    </w:p>
    <w:p w14:paraId="2821E589" w14:textId="77777777" w:rsidR="008A3AA2" w:rsidRPr="00BD5F2E" w:rsidRDefault="0091218F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6</w:t>
      </w:r>
      <w:r w:rsidR="00F21EAB" w:rsidRPr="00BD5F2E">
        <w:rPr>
          <w:rFonts w:cs="Calibri"/>
          <w:sz w:val="24"/>
          <w:szCs w:val="24"/>
        </w:rPr>
        <w:t>. Kryteria oceny prac:</w:t>
      </w:r>
    </w:p>
    <w:p w14:paraId="376F9070" w14:textId="77777777" w:rsidR="00BE612D" w:rsidRPr="00BD5F2E" w:rsidRDefault="00BE612D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a)</w:t>
      </w:r>
      <w:r w:rsidR="00F21EAB" w:rsidRPr="00BD5F2E">
        <w:rPr>
          <w:rFonts w:cs="Calibri"/>
          <w:sz w:val="24"/>
          <w:szCs w:val="24"/>
        </w:rPr>
        <w:t xml:space="preserve"> </w:t>
      </w:r>
      <w:r w:rsidR="008A3AA2" w:rsidRPr="00BD5F2E">
        <w:rPr>
          <w:rFonts w:cs="Calibri"/>
          <w:sz w:val="24"/>
          <w:szCs w:val="24"/>
        </w:rPr>
        <w:t>treść</w:t>
      </w:r>
      <w:r w:rsidRPr="00BD5F2E">
        <w:rPr>
          <w:rFonts w:cs="Calibri"/>
          <w:sz w:val="24"/>
          <w:szCs w:val="24"/>
        </w:rPr>
        <w:t>;</w:t>
      </w:r>
    </w:p>
    <w:p w14:paraId="4E04E018" w14:textId="77777777" w:rsidR="00BE612D" w:rsidRPr="00BD5F2E" w:rsidRDefault="00BE612D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b)</w:t>
      </w:r>
      <w:r w:rsidR="008A3AA2" w:rsidRPr="00BD5F2E">
        <w:rPr>
          <w:rFonts w:cs="Calibri"/>
          <w:sz w:val="24"/>
          <w:szCs w:val="24"/>
        </w:rPr>
        <w:t xml:space="preserve"> odniesienie się do temat</w:t>
      </w:r>
      <w:r w:rsidRPr="00BD5F2E">
        <w:rPr>
          <w:rFonts w:cs="Calibri"/>
          <w:sz w:val="24"/>
          <w:szCs w:val="24"/>
        </w:rPr>
        <w:t>yki konkursu;</w:t>
      </w:r>
    </w:p>
    <w:p w14:paraId="2C15D688" w14:textId="77777777" w:rsidR="00BE612D" w:rsidRPr="00BD5F2E" w:rsidRDefault="00BE612D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c)</w:t>
      </w:r>
      <w:r w:rsidR="00F21EAB" w:rsidRPr="00BD5F2E">
        <w:rPr>
          <w:rFonts w:cs="Calibri"/>
          <w:sz w:val="24"/>
          <w:szCs w:val="24"/>
        </w:rPr>
        <w:t xml:space="preserve"> </w:t>
      </w:r>
      <w:r w:rsidR="008A3AA2" w:rsidRPr="00BD5F2E">
        <w:rPr>
          <w:rFonts w:cs="Calibri"/>
          <w:sz w:val="24"/>
          <w:szCs w:val="24"/>
        </w:rPr>
        <w:t>kreatywność</w:t>
      </w:r>
      <w:r w:rsidRPr="00BD5F2E">
        <w:rPr>
          <w:rFonts w:cs="Calibri"/>
          <w:sz w:val="24"/>
          <w:szCs w:val="24"/>
        </w:rPr>
        <w:t>;</w:t>
      </w:r>
    </w:p>
    <w:p w14:paraId="5CD3E2C4" w14:textId="77777777" w:rsidR="008A3AA2" w:rsidRPr="00BD5F2E" w:rsidRDefault="00BE612D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d)</w:t>
      </w:r>
      <w:r w:rsidR="00F21EAB" w:rsidRPr="00BD5F2E">
        <w:rPr>
          <w:rFonts w:cs="Calibri"/>
          <w:sz w:val="24"/>
          <w:szCs w:val="24"/>
        </w:rPr>
        <w:t xml:space="preserve"> </w:t>
      </w:r>
      <w:r w:rsidR="008A3AA2" w:rsidRPr="00BD5F2E">
        <w:rPr>
          <w:rFonts w:cs="Calibri"/>
          <w:sz w:val="24"/>
          <w:szCs w:val="24"/>
        </w:rPr>
        <w:t>estetyka</w:t>
      </w:r>
      <w:r w:rsidRPr="00BD5F2E">
        <w:rPr>
          <w:rFonts w:cs="Calibri"/>
          <w:sz w:val="24"/>
          <w:szCs w:val="24"/>
        </w:rPr>
        <w:t xml:space="preserve"> i</w:t>
      </w:r>
      <w:r w:rsidR="00F21EAB" w:rsidRPr="00BD5F2E">
        <w:rPr>
          <w:rFonts w:cs="Calibri"/>
          <w:sz w:val="24"/>
          <w:szCs w:val="24"/>
        </w:rPr>
        <w:t xml:space="preserve"> </w:t>
      </w:r>
      <w:r w:rsidR="008A3AA2" w:rsidRPr="00BD5F2E">
        <w:rPr>
          <w:rFonts w:cs="Calibri"/>
          <w:sz w:val="24"/>
          <w:szCs w:val="24"/>
        </w:rPr>
        <w:t>jakość wykonania</w:t>
      </w:r>
      <w:r w:rsidR="0091218F" w:rsidRPr="00BD5F2E">
        <w:rPr>
          <w:rFonts w:cs="Calibri"/>
          <w:sz w:val="24"/>
          <w:szCs w:val="24"/>
        </w:rPr>
        <w:t>.</w:t>
      </w:r>
      <w:r w:rsidR="00F21EAB" w:rsidRPr="00BD5F2E">
        <w:rPr>
          <w:rFonts w:cs="Calibri"/>
          <w:sz w:val="24"/>
          <w:szCs w:val="24"/>
        </w:rPr>
        <w:t xml:space="preserve"> </w:t>
      </w:r>
    </w:p>
    <w:p w14:paraId="47AF5E5B" w14:textId="77777777" w:rsidR="002450D0" w:rsidRPr="00BD5F2E" w:rsidRDefault="0091218F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7</w:t>
      </w:r>
      <w:r w:rsidR="00F21EAB" w:rsidRPr="00BD5F2E">
        <w:rPr>
          <w:rFonts w:cs="Calibri"/>
          <w:sz w:val="24"/>
          <w:szCs w:val="24"/>
        </w:rPr>
        <w:t>. Decyzja Komisji</w:t>
      </w:r>
      <w:r w:rsidR="00BE612D" w:rsidRPr="00BD5F2E">
        <w:rPr>
          <w:rFonts w:cs="Calibri"/>
          <w:sz w:val="24"/>
          <w:szCs w:val="24"/>
        </w:rPr>
        <w:t xml:space="preserve"> Konkursowej</w:t>
      </w:r>
      <w:r w:rsidR="00F21EAB" w:rsidRPr="00BD5F2E">
        <w:rPr>
          <w:rFonts w:cs="Calibri"/>
          <w:sz w:val="24"/>
          <w:szCs w:val="24"/>
        </w:rPr>
        <w:t xml:space="preserve"> jest ostateczna i nie podlega </w:t>
      </w:r>
      <w:r w:rsidR="00BE612D" w:rsidRPr="00BD5F2E">
        <w:rPr>
          <w:rFonts w:cs="Calibri"/>
          <w:sz w:val="24"/>
          <w:szCs w:val="24"/>
        </w:rPr>
        <w:t>odwołaniu.</w:t>
      </w:r>
      <w:r w:rsidR="00F21EAB" w:rsidRPr="00BD5F2E">
        <w:rPr>
          <w:rFonts w:cs="Calibri"/>
          <w:sz w:val="24"/>
          <w:szCs w:val="24"/>
        </w:rPr>
        <w:t xml:space="preserve"> </w:t>
      </w:r>
    </w:p>
    <w:p w14:paraId="2DC3AB24" w14:textId="77777777" w:rsidR="002E5C11" w:rsidRPr="00BD5F2E" w:rsidRDefault="002E5C11" w:rsidP="00761576">
      <w:pPr>
        <w:jc w:val="both"/>
        <w:rPr>
          <w:rFonts w:cs="Calibri"/>
          <w:sz w:val="24"/>
          <w:szCs w:val="24"/>
        </w:rPr>
      </w:pPr>
    </w:p>
    <w:p w14:paraId="46895500" w14:textId="77777777" w:rsidR="002450D0" w:rsidRPr="00BD5F2E" w:rsidRDefault="00F21EAB" w:rsidP="00694E67">
      <w:pPr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 xml:space="preserve">§ </w:t>
      </w:r>
      <w:r w:rsidR="0091218F" w:rsidRPr="00BD5F2E">
        <w:rPr>
          <w:rFonts w:cs="Calibri"/>
          <w:b/>
          <w:sz w:val="24"/>
          <w:szCs w:val="24"/>
        </w:rPr>
        <w:t>6</w:t>
      </w:r>
      <w:r w:rsidRPr="00BD5F2E">
        <w:rPr>
          <w:rFonts w:cs="Calibri"/>
          <w:b/>
          <w:sz w:val="24"/>
          <w:szCs w:val="24"/>
        </w:rPr>
        <w:t>. WARUNKI UCZESTNICTWA W KONKURSIE I ODBIORU NAGRÓD</w:t>
      </w:r>
    </w:p>
    <w:p w14:paraId="1D8EC16F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1. Dostęp do Konkursu jest bezpłatny. </w:t>
      </w:r>
    </w:p>
    <w:p w14:paraId="089F9066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2. </w:t>
      </w:r>
      <w:r w:rsidR="00BE612D" w:rsidRPr="00BD5F2E">
        <w:rPr>
          <w:rFonts w:cs="Calibri"/>
          <w:sz w:val="24"/>
          <w:szCs w:val="24"/>
        </w:rPr>
        <w:t>W przypadku nie pojawienia się na uroczystej gali w dniu 11 lutego 2022 r., odbiór nagrody jest możliwy w sekretariacie szkoły po podpisaniu potwierdzenia otrzymania nagrody (Załącznik 2).</w:t>
      </w:r>
    </w:p>
    <w:p w14:paraId="6C73610F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3. Publiczna informacja o wygranej zostanie również umieszczona na stronie internetowej Organizatora </w:t>
      </w:r>
      <w:r w:rsidR="0015177C" w:rsidRPr="00BD5F2E">
        <w:rPr>
          <w:rFonts w:cs="Calibri"/>
          <w:sz w:val="24"/>
          <w:szCs w:val="24"/>
        </w:rPr>
        <w:t xml:space="preserve">oraz </w:t>
      </w:r>
      <w:r w:rsidRPr="00BD5F2E">
        <w:rPr>
          <w:rFonts w:cs="Calibri"/>
          <w:sz w:val="24"/>
          <w:szCs w:val="24"/>
        </w:rPr>
        <w:t xml:space="preserve">na profilu w serwisie Facebook. </w:t>
      </w:r>
    </w:p>
    <w:p w14:paraId="215F6BA5" w14:textId="77777777" w:rsidR="002E5C11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4. Przyznana nagroda nie może być wymienion</w:t>
      </w:r>
      <w:r w:rsidR="0015177C" w:rsidRPr="00BD5F2E">
        <w:rPr>
          <w:rFonts w:cs="Calibri"/>
          <w:sz w:val="24"/>
          <w:szCs w:val="24"/>
        </w:rPr>
        <w:t>a</w:t>
      </w:r>
      <w:r w:rsidRPr="00BD5F2E">
        <w:rPr>
          <w:rFonts w:cs="Calibri"/>
          <w:sz w:val="24"/>
          <w:szCs w:val="24"/>
        </w:rPr>
        <w:t xml:space="preserve"> na gotówkę, ani na inne rzeczy. </w:t>
      </w:r>
      <w:r w:rsidR="00A17168">
        <w:rPr>
          <w:rFonts w:cs="Calibri"/>
          <w:sz w:val="24"/>
          <w:szCs w:val="24"/>
        </w:rPr>
        <w:br/>
      </w:r>
      <w:r w:rsidR="00A17168">
        <w:rPr>
          <w:rFonts w:cs="Calibri"/>
          <w:sz w:val="24"/>
          <w:szCs w:val="24"/>
        </w:rPr>
        <w:br/>
      </w:r>
    </w:p>
    <w:p w14:paraId="64B161B2" w14:textId="77777777" w:rsidR="002450D0" w:rsidRPr="00BD5F2E" w:rsidRDefault="002450D0" w:rsidP="00694E67">
      <w:pPr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lastRenderedPageBreak/>
        <w:t xml:space="preserve">§ </w:t>
      </w:r>
      <w:r w:rsidR="0091218F" w:rsidRPr="00BD5F2E">
        <w:rPr>
          <w:rFonts w:cs="Calibri"/>
          <w:b/>
          <w:sz w:val="24"/>
          <w:szCs w:val="24"/>
        </w:rPr>
        <w:t>7</w:t>
      </w:r>
      <w:r w:rsidR="00F21EAB" w:rsidRPr="00BD5F2E">
        <w:rPr>
          <w:rFonts w:cs="Calibri"/>
          <w:b/>
          <w:sz w:val="24"/>
          <w:szCs w:val="24"/>
        </w:rPr>
        <w:t>. ZAKRES ODPOWIEDZIALNOŚCI ORGANIZATORA</w:t>
      </w:r>
    </w:p>
    <w:p w14:paraId="03FDD1D2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1. Organizator nie ponosi odpowiedzialności za rzetelność i prawdziwość danych Uczestników Konkursu, w tym za brak możliwości przekazania nagród, z przyczyny leżących po stronie Uczestnika w szczególności, jeśli nie podał on prawdziwego adresu do korespondencji lub podane dane są niepełne lub nieaktualne. </w:t>
      </w:r>
    </w:p>
    <w:p w14:paraId="3B6704D6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2. Organizator oświadcza, że nie prowadzi kontroli, ani monitoringu treści umieszczanych przez Uczestników w zakresie rzetelności i prawdziwości, z zastrzeżeniem działań związanych z usunięciem naruszeń Regulaminu lub przepisów powszechnie obowiązujących. </w:t>
      </w:r>
    </w:p>
    <w:p w14:paraId="7A314B46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3. Organizator zastrzega sobie prawo do wykluczenia z udziału w Konkursie Uczestników, których działania są sprzeczne z prawem lub Regulaminem, w szczególności uczestników, którzy: a. zamieszczają treści niezgodne z obowiązującym prawem lub Regulaminem </w:t>
      </w:r>
      <w:r w:rsidR="00123E85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 xml:space="preserve">(w szczególności zawierające treści obraźliwe, zarówno w warstwie tekstowej, jak </w:t>
      </w:r>
      <w:r w:rsidR="00123E85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 xml:space="preserve">i graficznej); b. podejmują działania z wykorzystaniem nieprawdziwych danych; c. ingerują </w:t>
      </w:r>
      <w:r w:rsidR="00123E85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 xml:space="preserve">w mechanizm działania Konkursu. </w:t>
      </w:r>
    </w:p>
    <w:p w14:paraId="5021ABD9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4. Organizator nie ponosi odpowiedzialności za jakiekolwiek zakłócenia w działaniu łącz teleinformatycznych, serwerów, interfejsów oraz przeglądarek. </w:t>
      </w:r>
    </w:p>
    <w:p w14:paraId="36CA8191" w14:textId="77777777" w:rsidR="002E5C11" w:rsidRPr="00BD5F2E" w:rsidRDefault="002E5C11" w:rsidP="00761576">
      <w:pPr>
        <w:jc w:val="both"/>
        <w:rPr>
          <w:rFonts w:cs="Calibri"/>
          <w:sz w:val="24"/>
          <w:szCs w:val="24"/>
        </w:rPr>
      </w:pPr>
    </w:p>
    <w:p w14:paraId="11D97A6F" w14:textId="77777777" w:rsidR="002450D0" w:rsidRPr="00BD5F2E" w:rsidRDefault="002450D0" w:rsidP="00694E67">
      <w:pPr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 xml:space="preserve">§ </w:t>
      </w:r>
      <w:r w:rsidR="0091218F" w:rsidRPr="00BD5F2E">
        <w:rPr>
          <w:rFonts w:cs="Calibri"/>
          <w:b/>
          <w:sz w:val="24"/>
          <w:szCs w:val="24"/>
        </w:rPr>
        <w:t>8</w:t>
      </w:r>
      <w:r w:rsidR="00F21EAB" w:rsidRPr="00BD5F2E">
        <w:rPr>
          <w:rFonts w:cs="Calibri"/>
          <w:b/>
          <w:sz w:val="24"/>
          <w:szCs w:val="24"/>
        </w:rPr>
        <w:t>. PRZETWARZANIE DANYCH OSOBOWYCH</w:t>
      </w:r>
    </w:p>
    <w:p w14:paraId="5F3AB73C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1. Dane osobowe Uczestników Konkursu będą przetwarzane przez Organizatora wyłącznie </w:t>
      </w:r>
      <w:r w:rsidR="00123E85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 xml:space="preserve">w celu dokonania czynności niezbędnych do prawidłowego przeprowadzenia Konkursu. </w:t>
      </w:r>
    </w:p>
    <w:p w14:paraId="6A945A80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2. Dane osobowe Uczestników Konkursu będą przechowywane przez Organizatora tylko przez okres niezbędny do przeprowadzenia Konkursu i wydania nagród wyróżnionemu Uczestnikowi.</w:t>
      </w:r>
    </w:p>
    <w:p w14:paraId="5860DB4E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3. Uczestnicy mają prawo wglądu do przetwarzanych danych i ich poprawiania oraz usuwania. Dane są podawane na zasadach dobrowolności. </w:t>
      </w:r>
    </w:p>
    <w:p w14:paraId="16CA3460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4. W momencie usunięcia danych Użytkownik traci możliwość Uczestnictwa w Konkursie. </w:t>
      </w:r>
    </w:p>
    <w:p w14:paraId="66481612" w14:textId="77777777" w:rsidR="002E5C11" w:rsidRPr="00BD5F2E" w:rsidRDefault="002E5C11" w:rsidP="00761576">
      <w:pPr>
        <w:jc w:val="both"/>
        <w:rPr>
          <w:rFonts w:cs="Calibri"/>
          <w:sz w:val="24"/>
          <w:szCs w:val="24"/>
        </w:rPr>
      </w:pPr>
    </w:p>
    <w:p w14:paraId="7683B083" w14:textId="77777777" w:rsidR="002450D0" w:rsidRPr="00BD5F2E" w:rsidRDefault="00F21EAB" w:rsidP="00694E67">
      <w:pPr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 xml:space="preserve">§ </w:t>
      </w:r>
      <w:r w:rsidR="0091218F" w:rsidRPr="00BD5F2E">
        <w:rPr>
          <w:rFonts w:cs="Calibri"/>
          <w:b/>
          <w:sz w:val="24"/>
          <w:szCs w:val="24"/>
        </w:rPr>
        <w:t>9</w:t>
      </w:r>
      <w:r w:rsidRPr="00BD5F2E">
        <w:rPr>
          <w:rFonts w:cs="Calibri"/>
          <w:b/>
          <w:sz w:val="24"/>
          <w:szCs w:val="24"/>
        </w:rPr>
        <w:t>. PRAWA AUTORSKIE</w:t>
      </w:r>
    </w:p>
    <w:p w14:paraId="35179B16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 a. kopiowanie, modyfikowanie oraz transmitowanie elektronicznie lub rozpowszechnianie w inny sposób </w:t>
      </w:r>
      <w:r w:rsidRPr="00BD5F2E">
        <w:rPr>
          <w:rFonts w:cs="Calibri"/>
          <w:sz w:val="24"/>
          <w:szCs w:val="24"/>
        </w:rPr>
        <w:lastRenderedPageBreak/>
        <w:t xml:space="preserve">mechanizmu Konkursu lub jego części, a także poszczególnych utworów i baz danych, bez wyraźnej pisemnej zgody Administratora; b. korzystanie z Konkursu w sposób niezgodny </w:t>
      </w:r>
      <w:r w:rsidR="00123E85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 xml:space="preserve">z Regulaminem lub powszechnie obowiązującymi przepisami. Autor zwycięskiego projektu </w:t>
      </w:r>
      <w:r w:rsidR="0015177C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 xml:space="preserve">w ramach nagrody o której mowa w § 3 w chwili jej przekazania przenosi na Organizatora całość majątkowych praw autorskich do: a) używania i wykorzystywanie utworu we wszelkiej działalności promocyjnej, reklamowej, korespondencyjnej, komercyjnej, informacyjnej </w:t>
      </w:r>
      <w:r w:rsidR="00123E85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>i edukacyjnej Organizatora; b) utrwalania i zwielokrotniania techniką drukarską, reprograficzną, zapisu magnetycznego drukarką 3D oraz techniką cyfrową i inną; c) rozpowszechniania projektu graficznego poprzez publiczne wystawianie, wyświetlanie, odtwarzanie, nadawanie i reemitowanie; d) publicznego udostępniania utworu w taki sposób, aby każdy mógł mieć do niego dostęp w miejscu i w czasie przez siebie wybranym; e) wprowadzania projektu do pamięci komputera; f) w zakresie obrotu egzemplarzami utworu, na których utwór utrwalono - wprowadzanie do obrotu, użyczenie lub najem</w:t>
      </w:r>
      <w:r w:rsidR="0015177C" w:rsidRPr="00BD5F2E">
        <w:rPr>
          <w:rFonts w:cs="Calibri"/>
          <w:sz w:val="24"/>
          <w:szCs w:val="24"/>
        </w:rPr>
        <w:t>.</w:t>
      </w:r>
      <w:r w:rsidRPr="00BD5F2E">
        <w:rPr>
          <w:rFonts w:cs="Calibri"/>
          <w:sz w:val="24"/>
          <w:szCs w:val="24"/>
        </w:rPr>
        <w:t xml:space="preserve"> </w:t>
      </w:r>
    </w:p>
    <w:p w14:paraId="65A55A74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2. Organizator zastrzega sobie wykorzystanie projektu w części, w całości oraz łączenie </w:t>
      </w:r>
      <w:r w:rsidR="00123E85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 xml:space="preserve">z innymi dziełami w działalności Organizatora, w tym działalności statutowej, komercyjnej </w:t>
      </w:r>
      <w:r w:rsidR="00123E85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 xml:space="preserve">w celach informacyjnych i promocyjnych. </w:t>
      </w:r>
    </w:p>
    <w:p w14:paraId="138C0E94" w14:textId="77777777" w:rsidR="0015177C" w:rsidRPr="00BD5F2E" w:rsidRDefault="0015177C" w:rsidP="00761576">
      <w:pPr>
        <w:jc w:val="both"/>
        <w:rPr>
          <w:rFonts w:cs="Calibri"/>
          <w:sz w:val="24"/>
          <w:szCs w:val="24"/>
        </w:rPr>
      </w:pPr>
    </w:p>
    <w:p w14:paraId="7F17EF98" w14:textId="77777777" w:rsidR="002450D0" w:rsidRPr="00BD5F2E" w:rsidRDefault="00F21EAB" w:rsidP="00694E67">
      <w:pPr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>§</w:t>
      </w:r>
      <w:r w:rsidR="0091218F" w:rsidRPr="00BD5F2E">
        <w:rPr>
          <w:rFonts w:cs="Calibri"/>
          <w:b/>
          <w:sz w:val="24"/>
          <w:szCs w:val="24"/>
        </w:rPr>
        <w:t>10</w:t>
      </w:r>
      <w:r w:rsidRPr="00BD5F2E">
        <w:rPr>
          <w:rFonts w:cs="Calibri"/>
          <w:b/>
          <w:sz w:val="24"/>
          <w:szCs w:val="24"/>
        </w:rPr>
        <w:t>. REKLAMACJE I ZGŁOSZENIA NARUSZEŃ</w:t>
      </w:r>
    </w:p>
    <w:p w14:paraId="544FA463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1. Wszelkie reklamacje dotyczące sposobu przeprowadzania Konkursu, Uczestnicy winni zgłaszać do Organizatora, w formie wiadomości prywatnej w czasie trwania Konkursu, jednak nie później niż w terminie 6 (sześciu) dni od dnia wydania Nagród. </w:t>
      </w:r>
    </w:p>
    <w:p w14:paraId="0E6241B6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2. Reklamacja zgłoszona po wyznaczonym terminie nie wywołuje skutków prawnych. </w:t>
      </w:r>
    </w:p>
    <w:p w14:paraId="6A7F8B20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3. Reklamacja w formie wiadomości prywatnej powinna zawierać pełne imię i nazwisko Uczestnika, dokładny adres Uczestnika oraz dokładny opis i uzasadnienie reklamacji. </w:t>
      </w:r>
    </w:p>
    <w:p w14:paraId="3A094AAE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4. Reklamacje rozpatrywane będą w terminie 30 dni, w formie wiadomości prywatnej do Uczestnika Konkursu.</w:t>
      </w:r>
    </w:p>
    <w:p w14:paraId="1182B8F3" w14:textId="77777777" w:rsidR="002450D0" w:rsidRPr="00BD5F2E" w:rsidRDefault="00F21EAB" w:rsidP="00694E67">
      <w:pPr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>§ 1</w:t>
      </w:r>
      <w:r w:rsidR="0091218F" w:rsidRPr="00BD5F2E">
        <w:rPr>
          <w:rFonts w:cs="Calibri"/>
          <w:b/>
          <w:sz w:val="24"/>
          <w:szCs w:val="24"/>
        </w:rPr>
        <w:t>1</w:t>
      </w:r>
      <w:r w:rsidRPr="00BD5F2E">
        <w:rPr>
          <w:rFonts w:cs="Calibri"/>
          <w:b/>
          <w:sz w:val="24"/>
          <w:szCs w:val="24"/>
        </w:rPr>
        <w:t>. POSTANOWIENIA KOŃCOWE</w:t>
      </w:r>
    </w:p>
    <w:p w14:paraId="5EFDFD8B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1. Regulamin wchodzi w życie z dniem </w:t>
      </w:r>
      <w:r w:rsidR="002450D0" w:rsidRPr="00BD5F2E">
        <w:rPr>
          <w:rFonts w:cs="Calibri"/>
          <w:sz w:val="24"/>
          <w:szCs w:val="24"/>
        </w:rPr>
        <w:t>1</w:t>
      </w:r>
      <w:r w:rsidR="002E5C11" w:rsidRPr="00BD5F2E">
        <w:rPr>
          <w:rFonts w:cs="Calibri"/>
          <w:sz w:val="24"/>
          <w:szCs w:val="24"/>
        </w:rPr>
        <w:t>3</w:t>
      </w:r>
      <w:r w:rsidR="002450D0" w:rsidRPr="00BD5F2E">
        <w:rPr>
          <w:rFonts w:cs="Calibri"/>
          <w:sz w:val="24"/>
          <w:szCs w:val="24"/>
        </w:rPr>
        <w:t xml:space="preserve"> grudnia</w:t>
      </w:r>
      <w:r w:rsidRPr="00BD5F2E">
        <w:rPr>
          <w:rFonts w:cs="Calibri"/>
          <w:sz w:val="24"/>
          <w:szCs w:val="24"/>
        </w:rPr>
        <w:t xml:space="preserve"> 2021 r. i obowiązuje do </w:t>
      </w:r>
      <w:r w:rsidR="002450D0" w:rsidRPr="00BD5F2E">
        <w:rPr>
          <w:rFonts w:cs="Calibri"/>
          <w:sz w:val="24"/>
          <w:szCs w:val="24"/>
        </w:rPr>
        <w:t>13.02.202</w:t>
      </w:r>
      <w:r w:rsidR="002E5C11" w:rsidRPr="00BD5F2E">
        <w:rPr>
          <w:rFonts w:cs="Calibri"/>
          <w:sz w:val="24"/>
          <w:szCs w:val="24"/>
        </w:rPr>
        <w:t>2</w:t>
      </w:r>
      <w:r w:rsidR="00E57C8B" w:rsidRPr="00BD5F2E">
        <w:rPr>
          <w:rFonts w:cs="Calibri"/>
          <w:sz w:val="24"/>
          <w:szCs w:val="24"/>
        </w:rPr>
        <w:t xml:space="preserve"> </w:t>
      </w:r>
      <w:r w:rsidRPr="00BD5F2E">
        <w:rPr>
          <w:rFonts w:cs="Calibri"/>
          <w:sz w:val="24"/>
          <w:szCs w:val="24"/>
        </w:rPr>
        <w:t xml:space="preserve">r. </w:t>
      </w:r>
    </w:p>
    <w:p w14:paraId="50F4B156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2. W kwestiach dotyczących przebiegu konkursu - nieprzewidzianych niniejszym regulaminem, a także w zakresie interpretacji niniejszego regulaminu głos rozstrzygający należy do Organizatora. </w:t>
      </w:r>
    </w:p>
    <w:p w14:paraId="56440309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3. W kwestiach nieuregulowanych niniejszym Regulaminem stosuje się przepisy Kodeksu cywilnego i inne przepisy prawa. </w:t>
      </w:r>
    </w:p>
    <w:p w14:paraId="0A356576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lastRenderedPageBreak/>
        <w:t xml:space="preserve">4. Spory odnoszące się i wynikające z Konkursu będą rozwiązywane przez sąd powszechny właściwy miejscowo dla siedziby Organizatora. </w:t>
      </w:r>
    </w:p>
    <w:p w14:paraId="3D8216A4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5. Organizator zastrzega sobie prawo do zmiany zasad Konkursu w trakcie jego trwania. Informacja o zmianach będzie zamieszczona na </w:t>
      </w:r>
      <w:proofErr w:type="spellStart"/>
      <w:r w:rsidRPr="00BD5F2E">
        <w:rPr>
          <w:rFonts w:cs="Calibri"/>
          <w:sz w:val="24"/>
          <w:szCs w:val="24"/>
        </w:rPr>
        <w:t>Fanpage’u</w:t>
      </w:r>
      <w:proofErr w:type="spellEnd"/>
      <w:r w:rsidRPr="00BD5F2E">
        <w:rPr>
          <w:rFonts w:cs="Calibri"/>
          <w:sz w:val="24"/>
          <w:szCs w:val="24"/>
        </w:rPr>
        <w:t xml:space="preserve"> oraz na oficjalnej stronie Organizatora. </w:t>
      </w:r>
    </w:p>
    <w:p w14:paraId="42AB62F3" w14:textId="77777777" w:rsidR="002450D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6. Regulamin Konkursu dostępny jest na stronie: www.sempa.pl oraz </w:t>
      </w:r>
      <w:proofErr w:type="spellStart"/>
      <w:r w:rsidRPr="00BD5F2E">
        <w:rPr>
          <w:rFonts w:cs="Calibri"/>
          <w:sz w:val="24"/>
          <w:szCs w:val="24"/>
        </w:rPr>
        <w:t>Fanpage’u</w:t>
      </w:r>
      <w:proofErr w:type="spellEnd"/>
      <w:r w:rsidRPr="00BD5F2E">
        <w:rPr>
          <w:rFonts w:cs="Calibri"/>
          <w:sz w:val="24"/>
          <w:szCs w:val="24"/>
        </w:rPr>
        <w:t xml:space="preserve"> Organizatora</w:t>
      </w:r>
      <w:r w:rsidR="002E5C11" w:rsidRPr="00BD5F2E">
        <w:rPr>
          <w:rFonts w:cs="Calibri"/>
          <w:sz w:val="24"/>
          <w:szCs w:val="24"/>
        </w:rPr>
        <w:t>.</w:t>
      </w:r>
      <w:r w:rsidRPr="00BD5F2E">
        <w:rPr>
          <w:rFonts w:cs="Calibri"/>
          <w:sz w:val="24"/>
          <w:szCs w:val="24"/>
        </w:rPr>
        <w:t xml:space="preserve"> </w:t>
      </w:r>
    </w:p>
    <w:p w14:paraId="43FFE828" w14:textId="77777777" w:rsidR="00894240" w:rsidRPr="00BD5F2E" w:rsidRDefault="00F21EAB" w:rsidP="00761576">
      <w:pPr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7. Konkurs nie jest grą losową w rozumieniu art. 2 ustawy z dnia 19 listopada 2009 roku </w:t>
      </w:r>
      <w:r w:rsidR="00123E85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>o grach losowych (Dz. U. Nr 201, poz. 1540 ze zm.)</w:t>
      </w:r>
      <w:r w:rsidR="002E5C11" w:rsidRPr="00BD5F2E">
        <w:rPr>
          <w:rFonts w:cs="Calibri"/>
          <w:sz w:val="24"/>
          <w:szCs w:val="24"/>
        </w:rPr>
        <w:t>.</w:t>
      </w:r>
    </w:p>
    <w:p w14:paraId="4B7A253E" w14:textId="77777777" w:rsidR="00AC2CC2" w:rsidRPr="00BD5F2E" w:rsidRDefault="00AC2CC2" w:rsidP="000B5F92">
      <w:pPr>
        <w:jc w:val="both"/>
        <w:rPr>
          <w:rFonts w:cs="Calibri"/>
          <w:sz w:val="24"/>
          <w:szCs w:val="24"/>
        </w:rPr>
      </w:pPr>
    </w:p>
    <w:sectPr w:rsidR="00AC2CC2" w:rsidRPr="00BD5F2E" w:rsidSect="00EF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EAB"/>
    <w:rsid w:val="000B5F92"/>
    <w:rsid w:val="00123E85"/>
    <w:rsid w:val="0015177C"/>
    <w:rsid w:val="002450D0"/>
    <w:rsid w:val="002B0274"/>
    <w:rsid w:val="002E5C11"/>
    <w:rsid w:val="003F6EB0"/>
    <w:rsid w:val="004A7108"/>
    <w:rsid w:val="004D6B4B"/>
    <w:rsid w:val="00694E67"/>
    <w:rsid w:val="006D5F22"/>
    <w:rsid w:val="007447F0"/>
    <w:rsid w:val="00761576"/>
    <w:rsid w:val="00776D74"/>
    <w:rsid w:val="00894240"/>
    <w:rsid w:val="008A2EC1"/>
    <w:rsid w:val="008A3AA2"/>
    <w:rsid w:val="008D78AB"/>
    <w:rsid w:val="0091218F"/>
    <w:rsid w:val="0092311B"/>
    <w:rsid w:val="00947888"/>
    <w:rsid w:val="00A17168"/>
    <w:rsid w:val="00A216BC"/>
    <w:rsid w:val="00AC2CC2"/>
    <w:rsid w:val="00BB092B"/>
    <w:rsid w:val="00BD5F2E"/>
    <w:rsid w:val="00BE612D"/>
    <w:rsid w:val="00DD1150"/>
    <w:rsid w:val="00E57C8B"/>
    <w:rsid w:val="00EA32AC"/>
    <w:rsid w:val="00EF3A90"/>
    <w:rsid w:val="00F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5FFD5B"/>
  <w15:chartTrackingRefBased/>
  <w15:docId w15:val="{42C3371C-3DCA-4D1A-A794-839833B6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A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Małgorzata Dworzyńska</cp:lastModifiedBy>
  <cp:revision>2</cp:revision>
  <dcterms:created xsi:type="dcterms:W3CDTF">2021-12-08T18:20:00Z</dcterms:created>
  <dcterms:modified xsi:type="dcterms:W3CDTF">2021-12-08T18:20:00Z</dcterms:modified>
</cp:coreProperties>
</file>